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AEAC2" w14:textId="37B54D7C" w:rsidR="00A24D3D" w:rsidRPr="00F778E4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7852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AA164F">
        <w:rPr>
          <w:rFonts w:ascii="Times New Roman" w:hAnsi="Times New Roman"/>
          <w:b/>
          <w:sz w:val="24"/>
          <w:szCs w:val="24"/>
        </w:rPr>
        <w:t>1</w:t>
      </w:r>
      <w:r w:rsidR="00833E47">
        <w:rPr>
          <w:rFonts w:ascii="Times New Roman" w:hAnsi="Times New Roman"/>
          <w:b/>
          <w:sz w:val="24"/>
          <w:szCs w:val="24"/>
        </w:rPr>
        <w:t>2</w:t>
      </w:r>
    </w:p>
    <w:p w14:paraId="308CD9A3" w14:textId="77777777" w:rsidR="00E12CAF" w:rsidRPr="00D47852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7852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5B1203AF" w:rsidR="00E12CAF" w:rsidRPr="00D47852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7852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 w:rsidRPr="00D47852">
        <w:rPr>
          <w:rFonts w:ascii="Times New Roman" w:hAnsi="Times New Roman"/>
          <w:b/>
          <w:sz w:val="24"/>
          <w:szCs w:val="24"/>
        </w:rPr>
        <w:t>2</w:t>
      </w:r>
      <w:r w:rsidR="00156891">
        <w:rPr>
          <w:rFonts w:ascii="Times New Roman" w:hAnsi="Times New Roman"/>
          <w:b/>
          <w:sz w:val="24"/>
          <w:szCs w:val="24"/>
        </w:rPr>
        <w:t>3</w:t>
      </w:r>
      <w:r w:rsidRPr="00D47852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D47852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5FB27D49" w:rsidR="001A1B93" w:rsidRPr="00D47852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7852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="006C24F1" w:rsidRPr="00D47852">
        <w:rPr>
          <w:rFonts w:ascii="Times New Roman" w:hAnsi="Times New Roman" w:cs="Times New Roman"/>
          <w:sz w:val="24"/>
          <w:szCs w:val="24"/>
        </w:rPr>
        <w:tab/>
      </w:r>
      <w:r w:rsidR="006A749E" w:rsidRPr="00D47852">
        <w:rPr>
          <w:rFonts w:ascii="Times New Roman" w:hAnsi="Times New Roman" w:cs="Times New Roman"/>
          <w:sz w:val="24"/>
          <w:szCs w:val="24"/>
        </w:rPr>
        <w:tab/>
      </w:r>
      <w:r w:rsidR="009D161A">
        <w:rPr>
          <w:rFonts w:ascii="Times New Roman" w:hAnsi="Times New Roman" w:cs="Times New Roman"/>
          <w:sz w:val="24"/>
          <w:szCs w:val="24"/>
        </w:rPr>
        <w:tab/>
      </w:r>
      <w:r w:rsidR="00504ACB">
        <w:rPr>
          <w:rFonts w:ascii="Times New Roman" w:hAnsi="Times New Roman" w:cs="Times New Roman"/>
          <w:sz w:val="24"/>
          <w:szCs w:val="24"/>
        </w:rPr>
        <w:t xml:space="preserve">   </w:t>
      </w:r>
      <w:r w:rsidR="00833E47">
        <w:rPr>
          <w:rFonts w:ascii="Times New Roman" w:hAnsi="Times New Roman" w:cs="Times New Roman"/>
          <w:sz w:val="24"/>
          <w:szCs w:val="24"/>
        </w:rPr>
        <w:t>29</w:t>
      </w:r>
      <w:r w:rsidR="006E4385">
        <w:rPr>
          <w:rFonts w:ascii="Times New Roman" w:hAnsi="Times New Roman" w:cs="Times New Roman"/>
          <w:sz w:val="24"/>
          <w:szCs w:val="24"/>
        </w:rPr>
        <w:t xml:space="preserve"> </w:t>
      </w:r>
      <w:r w:rsidR="00833E47">
        <w:rPr>
          <w:rFonts w:ascii="Times New Roman" w:hAnsi="Times New Roman" w:cs="Times New Roman"/>
          <w:sz w:val="24"/>
          <w:szCs w:val="24"/>
        </w:rPr>
        <w:t>но</w:t>
      </w:r>
      <w:r w:rsidR="00AA164F">
        <w:rPr>
          <w:rFonts w:ascii="Times New Roman" w:hAnsi="Times New Roman" w:cs="Times New Roman"/>
          <w:sz w:val="24"/>
          <w:szCs w:val="24"/>
        </w:rPr>
        <w:t>ября</w:t>
      </w:r>
      <w:r w:rsidR="00F34DD7" w:rsidRPr="00D47852">
        <w:rPr>
          <w:rFonts w:ascii="Times New Roman" w:hAnsi="Times New Roman" w:cs="Times New Roman"/>
          <w:sz w:val="24"/>
          <w:szCs w:val="24"/>
        </w:rPr>
        <w:t xml:space="preserve"> </w:t>
      </w:r>
      <w:r w:rsidRPr="00D47852">
        <w:rPr>
          <w:rFonts w:ascii="Times New Roman" w:hAnsi="Times New Roman" w:cs="Times New Roman"/>
          <w:sz w:val="24"/>
          <w:szCs w:val="24"/>
        </w:rPr>
        <w:t>20</w:t>
      </w:r>
      <w:r w:rsidR="00782D2C" w:rsidRPr="00D47852">
        <w:rPr>
          <w:rFonts w:ascii="Times New Roman" w:hAnsi="Times New Roman" w:cs="Times New Roman"/>
          <w:sz w:val="24"/>
          <w:szCs w:val="24"/>
        </w:rPr>
        <w:t>2</w:t>
      </w:r>
      <w:r w:rsidR="00F74B43">
        <w:rPr>
          <w:rFonts w:ascii="Times New Roman" w:hAnsi="Times New Roman" w:cs="Times New Roman"/>
          <w:sz w:val="24"/>
          <w:szCs w:val="24"/>
        </w:rPr>
        <w:t>3</w:t>
      </w:r>
      <w:r w:rsidR="001D27CB" w:rsidRPr="00D47852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D47852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1BBDA4A3" w:rsidR="00D64D32" w:rsidRPr="00D4785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47852">
        <w:rPr>
          <w:rFonts w:ascii="Times New Roman" w:hAnsi="Times New Roman"/>
          <w:sz w:val="24"/>
          <w:szCs w:val="24"/>
        </w:rPr>
        <w:t>Дополнительное соглашение к тарифному соглашению в системе обязательного медицинского страхования Ханты-Мансийского автономного округа – Югры на 20</w:t>
      </w:r>
      <w:r w:rsidR="00782D2C" w:rsidRPr="00D47852">
        <w:rPr>
          <w:rFonts w:ascii="Times New Roman" w:hAnsi="Times New Roman"/>
          <w:sz w:val="24"/>
          <w:szCs w:val="24"/>
        </w:rPr>
        <w:t>2</w:t>
      </w:r>
      <w:r w:rsidR="003C46FA">
        <w:rPr>
          <w:rFonts w:ascii="Times New Roman" w:hAnsi="Times New Roman"/>
          <w:sz w:val="24"/>
          <w:szCs w:val="24"/>
        </w:rPr>
        <w:t>3</w:t>
      </w:r>
      <w:r w:rsidRPr="00D47852">
        <w:rPr>
          <w:rFonts w:ascii="Times New Roman" w:hAnsi="Times New Roman"/>
          <w:sz w:val="24"/>
          <w:szCs w:val="24"/>
        </w:rPr>
        <w:t xml:space="preserve"> год (далее </w:t>
      </w:r>
      <w:r w:rsidR="00783240" w:rsidRPr="00D47852">
        <w:rPr>
          <w:rFonts w:ascii="Times New Roman" w:hAnsi="Times New Roman"/>
          <w:sz w:val="24"/>
          <w:szCs w:val="24"/>
        </w:rPr>
        <w:t xml:space="preserve">соответственно </w:t>
      </w:r>
      <w:r w:rsidRPr="00D47852">
        <w:rPr>
          <w:rFonts w:ascii="Times New Roman" w:hAnsi="Times New Roman"/>
          <w:sz w:val="24"/>
          <w:szCs w:val="24"/>
        </w:rPr>
        <w:t xml:space="preserve">– </w:t>
      </w:r>
      <w:r w:rsidR="00783240" w:rsidRPr="00D47852">
        <w:rPr>
          <w:rFonts w:ascii="Times New Roman" w:hAnsi="Times New Roman"/>
          <w:sz w:val="24"/>
          <w:szCs w:val="24"/>
        </w:rPr>
        <w:t xml:space="preserve">Дополнительное соглашение, </w:t>
      </w:r>
      <w:r w:rsidRPr="00D47852">
        <w:rPr>
          <w:rFonts w:ascii="Times New Roman" w:hAnsi="Times New Roman"/>
          <w:sz w:val="24"/>
          <w:szCs w:val="24"/>
        </w:rPr>
        <w:t>Тарифное соглашение)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6089E318" w14:textId="0235C25C" w:rsidR="003C1ADA" w:rsidRPr="00D47852" w:rsidRDefault="00DF2C4A" w:rsidP="003C1A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0662C">
        <w:rPr>
          <w:rFonts w:ascii="Times New Roman" w:hAnsi="Times New Roman"/>
          <w:sz w:val="24"/>
          <w:szCs w:val="24"/>
        </w:rPr>
        <w:t xml:space="preserve">Департаментом здравоохранения Ханты-Мансийского автономного округа – Югры (далее – Депздрав Югры) </w:t>
      </w:r>
      <w:r w:rsidR="008B6A66" w:rsidRPr="0030662C">
        <w:rPr>
          <w:rFonts w:ascii="Times New Roman" w:hAnsi="Times New Roman"/>
          <w:sz w:val="24"/>
          <w:szCs w:val="24"/>
        </w:rPr>
        <w:t xml:space="preserve">в лице </w:t>
      </w:r>
      <w:r w:rsidR="00833E47" w:rsidRPr="0030662C">
        <w:rPr>
          <w:rFonts w:ascii="Times New Roman" w:hAnsi="Times New Roman"/>
          <w:sz w:val="24"/>
          <w:szCs w:val="24"/>
        </w:rPr>
        <w:t xml:space="preserve">директора – </w:t>
      </w:r>
      <w:r w:rsidR="00833E47">
        <w:rPr>
          <w:rFonts w:ascii="Times New Roman" w:hAnsi="Times New Roman"/>
          <w:sz w:val="24"/>
          <w:szCs w:val="24"/>
        </w:rPr>
        <w:t>Добровольского Алексея Альбертовича</w:t>
      </w:r>
      <w:r w:rsidRPr="0030662C">
        <w:rPr>
          <w:rFonts w:ascii="Times New Roman" w:hAnsi="Times New Roman"/>
          <w:sz w:val="24"/>
          <w:szCs w:val="24"/>
        </w:rPr>
        <w:t>;</w:t>
      </w:r>
    </w:p>
    <w:p w14:paraId="07A44A47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47852">
        <w:rPr>
          <w:rFonts w:ascii="Times New Roman" w:hAnsi="Times New Roman"/>
          <w:sz w:val="24"/>
          <w:szCs w:val="24"/>
        </w:rPr>
        <w:t>Территориальным фондом обязательного медицинского</w:t>
      </w:r>
      <w:r w:rsidRPr="00986090">
        <w:rPr>
          <w:rFonts w:ascii="Times New Roman" w:hAnsi="Times New Roman"/>
          <w:sz w:val="24"/>
          <w:szCs w:val="24"/>
        </w:rPr>
        <w:t xml:space="preserve">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2B16CC03" w:rsidR="00D64D32" w:rsidRPr="00986090" w:rsidRDefault="007304D1" w:rsidP="00AE56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304D1">
        <w:rPr>
          <w:rFonts w:ascii="Times New Roman" w:hAnsi="Times New Roman"/>
          <w:sz w:val="24"/>
          <w:szCs w:val="24"/>
        </w:rPr>
        <w:t xml:space="preserve">страховыми медицинскими организациями в лице директора Ханты-Мансийского филиала ООО «АльфаСтрахование-ОМС» – </w:t>
      </w:r>
      <w:r>
        <w:rPr>
          <w:rFonts w:ascii="Times New Roman" w:hAnsi="Times New Roman"/>
          <w:sz w:val="24"/>
          <w:szCs w:val="24"/>
        </w:rPr>
        <w:t>Томина Олега Александровича</w:t>
      </w:r>
      <w:r w:rsidRPr="007304D1">
        <w:rPr>
          <w:rFonts w:ascii="Times New Roman" w:hAnsi="Times New Roman"/>
          <w:sz w:val="24"/>
          <w:szCs w:val="24"/>
        </w:rPr>
        <w:t xml:space="preserve">, </w:t>
      </w:r>
      <w:r w:rsidR="00AE5644" w:rsidRPr="00AE5644">
        <w:rPr>
          <w:rFonts w:ascii="Times New Roman" w:hAnsi="Times New Roman"/>
          <w:sz w:val="24"/>
          <w:szCs w:val="24"/>
        </w:rPr>
        <w:t>директор</w:t>
      </w:r>
      <w:r w:rsidR="00AE5644">
        <w:rPr>
          <w:rFonts w:ascii="Times New Roman" w:hAnsi="Times New Roman"/>
          <w:sz w:val="24"/>
          <w:szCs w:val="24"/>
        </w:rPr>
        <w:t>а</w:t>
      </w:r>
      <w:r w:rsidR="00AE5644" w:rsidRPr="00AE5644">
        <w:rPr>
          <w:rFonts w:ascii="Times New Roman" w:hAnsi="Times New Roman"/>
          <w:sz w:val="24"/>
          <w:szCs w:val="24"/>
        </w:rPr>
        <w:t xml:space="preserve"> АСП ООО «Капитал МС» –</w:t>
      </w:r>
      <w:r w:rsidR="00AE5644">
        <w:rPr>
          <w:rFonts w:ascii="Times New Roman" w:hAnsi="Times New Roman"/>
          <w:sz w:val="24"/>
          <w:szCs w:val="24"/>
        </w:rPr>
        <w:t xml:space="preserve"> </w:t>
      </w:r>
      <w:r w:rsidR="00AE5644" w:rsidRPr="00AE5644">
        <w:rPr>
          <w:rFonts w:ascii="Times New Roman" w:hAnsi="Times New Roman"/>
          <w:sz w:val="24"/>
          <w:szCs w:val="24"/>
        </w:rPr>
        <w:t>Филиал в ХМАО-Югре</w:t>
      </w:r>
      <w:r w:rsidRPr="007304D1">
        <w:rPr>
          <w:rFonts w:ascii="Times New Roman" w:hAnsi="Times New Roman"/>
          <w:sz w:val="24"/>
          <w:szCs w:val="24"/>
        </w:rPr>
        <w:t xml:space="preserve"> – Кузнецовой Ин</w:t>
      </w:r>
      <w:r w:rsidR="003E5A5B">
        <w:rPr>
          <w:rFonts w:ascii="Times New Roman" w:hAnsi="Times New Roman"/>
          <w:sz w:val="24"/>
          <w:szCs w:val="24"/>
        </w:rPr>
        <w:t>н</w:t>
      </w:r>
      <w:r w:rsidRPr="007304D1">
        <w:rPr>
          <w:rFonts w:ascii="Times New Roman" w:hAnsi="Times New Roman"/>
          <w:sz w:val="24"/>
          <w:szCs w:val="24"/>
        </w:rPr>
        <w:t>есы Юрьевны;</w:t>
      </w:r>
    </w:p>
    <w:p w14:paraId="6AB15703" w14:textId="7A8611B2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медицинскими профессиональными некоммерческими организациями в лице </w:t>
      </w:r>
      <w:r w:rsidR="00BE4E6F" w:rsidRPr="00986090">
        <w:rPr>
          <w:rFonts w:ascii="Times New Roman" w:hAnsi="Times New Roman"/>
          <w:sz w:val="24"/>
          <w:szCs w:val="24"/>
        </w:rPr>
        <w:t xml:space="preserve">председателя </w:t>
      </w:r>
      <w:r w:rsidR="009836C7">
        <w:rPr>
          <w:rFonts w:ascii="Times New Roman" w:hAnsi="Times New Roman"/>
          <w:sz w:val="24"/>
          <w:szCs w:val="24"/>
        </w:rPr>
        <w:t>Ассоциации</w:t>
      </w:r>
      <w:r w:rsidRPr="00986090">
        <w:rPr>
          <w:rFonts w:ascii="Times New Roman" w:hAnsi="Times New Roman"/>
          <w:sz w:val="24"/>
          <w:szCs w:val="24"/>
        </w:rPr>
        <w:t xml:space="preserve"> работников здравоохранения Ханты-Мансийского автономного округа – Югры – </w:t>
      </w:r>
      <w:r w:rsidR="006C70B7" w:rsidRPr="00986090">
        <w:rPr>
          <w:rFonts w:ascii="Times New Roman" w:hAnsi="Times New Roman"/>
          <w:sz w:val="24"/>
          <w:szCs w:val="24"/>
        </w:rPr>
        <w:t>Гильванова</w:t>
      </w:r>
      <w:r w:rsidRPr="00986090">
        <w:rPr>
          <w:rFonts w:ascii="Times New Roman" w:hAnsi="Times New Roman"/>
          <w:sz w:val="24"/>
          <w:szCs w:val="24"/>
        </w:rPr>
        <w:t xml:space="preserve"> </w:t>
      </w:r>
      <w:r w:rsidR="006C70B7" w:rsidRPr="00986090">
        <w:rPr>
          <w:rFonts w:ascii="Times New Roman" w:hAnsi="Times New Roman"/>
          <w:sz w:val="24"/>
          <w:szCs w:val="24"/>
        </w:rPr>
        <w:t>Вадима</w:t>
      </w:r>
      <w:r w:rsidR="00BE4E6F" w:rsidRPr="00986090">
        <w:rPr>
          <w:rFonts w:ascii="Times New Roman" w:hAnsi="Times New Roman"/>
          <w:sz w:val="24"/>
          <w:szCs w:val="24"/>
        </w:rPr>
        <w:t xml:space="preserve"> </w:t>
      </w:r>
      <w:r w:rsidR="006C70B7" w:rsidRPr="00986090">
        <w:rPr>
          <w:rFonts w:ascii="Times New Roman" w:hAnsi="Times New Roman"/>
          <w:sz w:val="24"/>
          <w:szCs w:val="24"/>
        </w:rPr>
        <w:t>Анатолье</w:t>
      </w:r>
      <w:r w:rsidR="00BE4E6F" w:rsidRPr="00986090">
        <w:rPr>
          <w:rFonts w:ascii="Times New Roman" w:hAnsi="Times New Roman"/>
          <w:sz w:val="24"/>
          <w:szCs w:val="24"/>
        </w:rPr>
        <w:t>вича</w:t>
      </w:r>
      <w:r w:rsidRPr="00986090">
        <w:rPr>
          <w:rFonts w:ascii="Times New Roman" w:hAnsi="Times New Roman"/>
          <w:sz w:val="24"/>
          <w:szCs w:val="24"/>
        </w:rPr>
        <w:t>;</w:t>
      </w:r>
    </w:p>
    <w:p w14:paraId="3063F75E" w14:textId="6E9267AC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председателя </w:t>
      </w:r>
      <w:r w:rsidR="000C38D3">
        <w:rPr>
          <w:rFonts w:ascii="Times New Roman" w:hAnsi="Times New Roman"/>
          <w:sz w:val="24"/>
          <w:szCs w:val="24"/>
        </w:rPr>
        <w:t>Региональной организации П</w:t>
      </w:r>
      <w:r w:rsidRPr="00986090">
        <w:rPr>
          <w:rFonts w:ascii="Times New Roman" w:hAnsi="Times New Roman"/>
          <w:sz w:val="24"/>
          <w:szCs w:val="24"/>
        </w:rPr>
        <w:t>рофсоюза работников здравоохранения</w:t>
      </w:r>
      <w:r w:rsidR="000C38D3">
        <w:rPr>
          <w:rFonts w:ascii="Times New Roman" w:hAnsi="Times New Roman"/>
          <w:sz w:val="24"/>
          <w:szCs w:val="24"/>
        </w:rPr>
        <w:t xml:space="preserve"> Российской Федерации Ханты-Мансийского автономного округа-Югры</w:t>
      </w:r>
      <w:r w:rsidRPr="00986090">
        <w:rPr>
          <w:rFonts w:ascii="Times New Roman" w:hAnsi="Times New Roman"/>
          <w:sz w:val="24"/>
          <w:szCs w:val="24"/>
        </w:rPr>
        <w:t xml:space="preserve"> –</w:t>
      </w:r>
      <w:r w:rsidR="00783240" w:rsidRPr="00986090">
        <w:rPr>
          <w:rFonts w:ascii="Times New Roman" w:hAnsi="Times New Roman"/>
          <w:sz w:val="24"/>
          <w:szCs w:val="24"/>
        </w:rPr>
        <w:t xml:space="preserve"> Меньшиковой Оксаны Геннадьевны</w:t>
      </w:r>
      <w:r w:rsidR="000C6FA8" w:rsidRPr="00986090">
        <w:rPr>
          <w:rFonts w:ascii="Times New Roman" w:hAnsi="Times New Roman"/>
          <w:sz w:val="24"/>
          <w:szCs w:val="24"/>
        </w:rPr>
        <w:t>;</w:t>
      </w:r>
    </w:p>
    <w:p w14:paraId="06158C7F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5A17ADE3" w14:textId="4D2A2BF8" w:rsidR="009C5711" w:rsidRDefault="009C5711" w:rsidP="009C57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12604893"/>
      <w:bookmarkStart w:id="1" w:name="_Hlk12604978"/>
      <w:bookmarkStart w:id="2" w:name="_Hlk500488493"/>
      <w:r w:rsidRPr="0073635E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0D95B864" w14:textId="562DA444" w:rsidR="00504ACB" w:rsidRPr="00833E47" w:rsidRDefault="00FA47A7" w:rsidP="00833E47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73635E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14:paraId="3DE4D9CC" w14:textId="18898DC7" w:rsidR="00791CFE" w:rsidRPr="00504ACB" w:rsidRDefault="009C35EA" w:rsidP="00791CFE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04ACB">
        <w:rPr>
          <w:rFonts w:ascii="Times New Roman" w:hAnsi="Times New Roman"/>
          <w:bCs/>
          <w:sz w:val="24"/>
          <w:szCs w:val="24"/>
        </w:rPr>
        <w:t xml:space="preserve">Приложение 40 «Распределение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страхования» изложить в новой редакции согласно приложению </w:t>
      </w:r>
      <w:r w:rsidR="00833E47">
        <w:rPr>
          <w:rFonts w:ascii="Times New Roman" w:hAnsi="Times New Roman"/>
          <w:bCs/>
          <w:sz w:val="24"/>
          <w:szCs w:val="24"/>
        </w:rPr>
        <w:t>1</w:t>
      </w:r>
      <w:r w:rsidRPr="00504AC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63DC54C3" w14:textId="51BA8BF7" w:rsidR="00791CFE" w:rsidRPr="00791CFE" w:rsidRDefault="00791CFE" w:rsidP="00791CFE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91CFE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П</w:t>
      </w:r>
      <w:r w:rsidRPr="00791CFE">
        <w:rPr>
          <w:rFonts w:ascii="Times New Roman" w:hAnsi="Times New Roman"/>
          <w:bCs/>
          <w:sz w:val="24"/>
          <w:szCs w:val="24"/>
        </w:rPr>
        <w:t xml:space="preserve">риложение 48 «Расчет размера подушевого норматива финансирования при оплате медицинской помощи, оказанной вне медицинской организации (скорая медицинская помощь)» согласно приложению </w:t>
      </w:r>
      <w:r w:rsidR="00833E47">
        <w:rPr>
          <w:rFonts w:ascii="Times New Roman" w:hAnsi="Times New Roman"/>
          <w:bCs/>
          <w:sz w:val="24"/>
          <w:szCs w:val="24"/>
        </w:rPr>
        <w:t>2</w:t>
      </w:r>
      <w:r w:rsidRPr="00791CFE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6ACB002" w14:textId="7C801A92" w:rsidR="00791CFE" w:rsidRPr="00791CFE" w:rsidRDefault="00791CFE" w:rsidP="00791CFE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91CFE">
        <w:rPr>
          <w:rFonts w:ascii="Times New Roman" w:hAnsi="Times New Roman"/>
          <w:bCs/>
          <w:sz w:val="24"/>
          <w:szCs w:val="24"/>
        </w:rPr>
        <w:t xml:space="preserve">Приложение 49 «Расчет размера подушевого норматива финансирования при оплате медицинской помощи, оказанной в амбулаторных условиях» согласно приложению </w:t>
      </w:r>
      <w:r w:rsidR="00833E47">
        <w:rPr>
          <w:rFonts w:ascii="Times New Roman" w:hAnsi="Times New Roman"/>
          <w:bCs/>
          <w:sz w:val="24"/>
          <w:szCs w:val="24"/>
        </w:rPr>
        <w:t>3</w:t>
      </w:r>
      <w:r w:rsidRPr="00791CFE">
        <w:rPr>
          <w:rFonts w:ascii="Times New Roman" w:hAnsi="Times New Roman"/>
          <w:bCs/>
          <w:sz w:val="24"/>
          <w:szCs w:val="24"/>
        </w:rPr>
        <w:t xml:space="preserve"> настоящему дополнительному соглашению.</w:t>
      </w:r>
    </w:p>
    <w:p w14:paraId="075636A5" w14:textId="5B5EE0C1" w:rsidR="00791CFE" w:rsidRPr="00791CFE" w:rsidRDefault="00791CFE" w:rsidP="00791CFE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91CFE">
        <w:rPr>
          <w:rFonts w:ascii="Times New Roman" w:hAnsi="Times New Roman"/>
          <w:bCs/>
          <w:sz w:val="24"/>
          <w:szCs w:val="24"/>
        </w:rPr>
        <w:t xml:space="preserve">Приложение 50 «Расчет размера подушевого норматива финансирования при оплате медицинской помощи, оказанной по всем видам и условиям ее предоставления» согласно приложению </w:t>
      </w:r>
      <w:r w:rsidR="00833E47">
        <w:rPr>
          <w:rFonts w:ascii="Times New Roman" w:hAnsi="Times New Roman"/>
          <w:bCs/>
          <w:sz w:val="24"/>
          <w:szCs w:val="24"/>
        </w:rPr>
        <w:t>4</w:t>
      </w:r>
      <w:r w:rsidR="00523285">
        <w:rPr>
          <w:rFonts w:ascii="Times New Roman" w:hAnsi="Times New Roman"/>
          <w:bCs/>
          <w:sz w:val="24"/>
          <w:szCs w:val="24"/>
        </w:rPr>
        <w:t xml:space="preserve"> </w:t>
      </w:r>
      <w:r w:rsidRPr="00791CFE">
        <w:rPr>
          <w:rFonts w:ascii="Times New Roman" w:hAnsi="Times New Roman"/>
          <w:bCs/>
          <w:sz w:val="24"/>
          <w:szCs w:val="24"/>
        </w:rPr>
        <w:t>к настоящему дополнительному соглашени</w:t>
      </w:r>
      <w:r>
        <w:rPr>
          <w:rFonts w:ascii="Times New Roman" w:hAnsi="Times New Roman"/>
          <w:bCs/>
          <w:sz w:val="24"/>
          <w:szCs w:val="24"/>
        </w:rPr>
        <w:t>ю.</w:t>
      </w:r>
    </w:p>
    <w:bookmarkEnd w:id="0"/>
    <w:bookmarkEnd w:id="1"/>
    <w:bookmarkEnd w:id="2"/>
    <w:p w14:paraId="2BBEEE86" w14:textId="04BB59DB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D47852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Дополнительное соглашение является неотъемлемой частью Тарифного </w:t>
      </w:r>
      <w:r w:rsidRPr="00D47852">
        <w:rPr>
          <w:rFonts w:ascii="Times New Roman" w:hAnsi="Times New Roman"/>
          <w:sz w:val="24"/>
          <w:szCs w:val="24"/>
        </w:rPr>
        <w:t>соглашения.</w:t>
      </w:r>
    </w:p>
    <w:p w14:paraId="7BB00232" w14:textId="63CB1A1A" w:rsidR="00C225D7" w:rsidRPr="00E35D60" w:rsidRDefault="00432410" w:rsidP="00C225D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47852">
        <w:rPr>
          <w:rFonts w:ascii="Times New Roman" w:hAnsi="Times New Roman"/>
          <w:bCs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</w:t>
      </w:r>
      <w:r w:rsidRPr="00702BB9">
        <w:rPr>
          <w:rFonts w:ascii="Times New Roman" w:hAnsi="Times New Roman"/>
          <w:bCs/>
          <w:sz w:val="24"/>
          <w:szCs w:val="24"/>
        </w:rPr>
        <w:t xml:space="preserve">с 1 </w:t>
      </w:r>
      <w:r w:rsidR="00833E47">
        <w:rPr>
          <w:rFonts w:ascii="Times New Roman" w:hAnsi="Times New Roman"/>
          <w:bCs/>
          <w:sz w:val="24"/>
          <w:szCs w:val="24"/>
        </w:rPr>
        <w:t>но</w:t>
      </w:r>
      <w:r w:rsidR="00F66B8F">
        <w:rPr>
          <w:rFonts w:ascii="Times New Roman" w:hAnsi="Times New Roman"/>
          <w:bCs/>
          <w:sz w:val="24"/>
          <w:szCs w:val="24"/>
        </w:rPr>
        <w:t>ября</w:t>
      </w:r>
      <w:r w:rsidR="009836C7" w:rsidRPr="00702BB9">
        <w:rPr>
          <w:rFonts w:ascii="Times New Roman" w:hAnsi="Times New Roman"/>
          <w:bCs/>
          <w:sz w:val="24"/>
          <w:szCs w:val="24"/>
        </w:rPr>
        <w:t xml:space="preserve"> 202</w:t>
      </w:r>
      <w:r w:rsidR="003C46FA" w:rsidRPr="00702BB9">
        <w:rPr>
          <w:rFonts w:ascii="Times New Roman" w:hAnsi="Times New Roman"/>
          <w:bCs/>
          <w:sz w:val="24"/>
          <w:szCs w:val="24"/>
        </w:rPr>
        <w:t>3</w:t>
      </w:r>
      <w:r w:rsidRPr="00702BB9">
        <w:rPr>
          <w:rFonts w:ascii="Times New Roman" w:hAnsi="Times New Roman"/>
          <w:bCs/>
          <w:sz w:val="24"/>
          <w:szCs w:val="24"/>
        </w:rPr>
        <w:t xml:space="preserve"> года,</w:t>
      </w:r>
      <w:r w:rsidRPr="00D47852">
        <w:rPr>
          <w:rFonts w:ascii="Times New Roman" w:hAnsi="Times New Roman"/>
          <w:bCs/>
          <w:sz w:val="24"/>
          <w:szCs w:val="24"/>
        </w:rPr>
        <w:t xml:space="preserve"> и применяется при расчетах за случаи оказания медицинской помощи, завершенные после 1 </w:t>
      </w:r>
      <w:r w:rsidR="00833E47">
        <w:rPr>
          <w:rFonts w:ascii="Times New Roman" w:hAnsi="Times New Roman"/>
          <w:bCs/>
          <w:sz w:val="24"/>
          <w:szCs w:val="24"/>
        </w:rPr>
        <w:t>но</w:t>
      </w:r>
      <w:r w:rsidR="00F66B8F">
        <w:rPr>
          <w:rFonts w:ascii="Times New Roman" w:hAnsi="Times New Roman"/>
          <w:bCs/>
          <w:sz w:val="24"/>
          <w:szCs w:val="24"/>
        </w:rPr>
        <w:t>ября</w:t>
      </w:r>
      <w:r w:rsidR="009836C7" w:rsidRPr="00D47852">
        <w:rPr>
          <w:rFonts w:ascii="Times New Roman" w:hAnsi="Times New Roman"/>
          <w:bCs/>
          <w:sz w:val="24"/>
          <w:szCs w:val="24"/>
        </w:rPr>
        <w:t xml:space="preserve"> 202</w:t>
      </w:r>
      <w:r w:rsidR="003C46FA">
        <w:rPr>
          <w:rFonts w:ascii="Times New Roman" w:hAnsi="Times New Roman"/>
          <w:bCs/>
          <w:sz w:val="24"/>
          <w:szCs w:val="24"/>
        </w:rPr>
        <w:t>3</w:t>
      </w:r>
      <w:r w:rsidR="00D73F3C" w:rsidRPr="00D47852">
        <w:rPr>
          <w:rFonts w:ascii="Times New Roman" w:hAnsi="Times New Roman"/>
          <w:bCs/>
          <w:sz w:val="24"/>
          <w:szCs w:val="24"/>
        </w:rPr>
        <w:t xml:space="preserve"> года</w:t>
      </w:r>
      <w:r w:rsidR="00213B13" w:rsidRPr="00213B13">
        <w:rPr>
          <w:rFonts w:ascii="Times New Roman" w:hAnsi="Times New Roman"/>
          <w:bCs/>
          <w:sz w:val="24"/>
          <w:szCs w:val="24"/>
        </w:rPr>
        <w:t>.</w:t>
      </w:r>
    </w:p>
    <w:p w14:paraId="3F9F7974" w14:textId="325D7D24" w:rsidR="00F74600" w:rsidRPr="00AF1DF3" w:rsidRDefault="00F74600" w:rsidP="00810F84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AF1DF3">
        <w:rPr>
          <w:rFonts w:ascii="Times New Roman" w:hAnsi="Times New Roman"/>
          <w:sz w:val="24"/>
          <w:szCs w:val="24"/>
        </w:rPr>
        <w:t>Дополнительное соглашение и приложения к нему составлено в одном экземпляре, который хранится в ТФОМС Югры.</w:t>
      </w:r>
    </w:p>
    <w:p w14:paraId="64032584" w14:textId="672D7B7E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AF1DF3">
        <w:rPr>
          <w:rFonts w:ascii="Times New Roman" w:hAnsi="Times New Roman"/>
          <w:sz w:val="24"/>
          <w:szCs w:val="24"/>
        </w:rPr>
        <w:t xml:space="preserve">ТФОМС Югры доводит Дополнительное соглашение до сведения всех участников обязательного медицинского страхования </w:t>
      </w:r>
      <w:r w:rsidR="00960292" w:rsidRPr="00AF1DF3">
        <w:rPr>
          <w:rFonts w:ascii="Times New Roman" w:hAnsi="Times New Roman"/>
          <w:sz w:val="24"/>
          <w:szCs w:val="24"/>
        </w:rPr>
        <w:t xml:space="preserve">Ханты-Мансийского автономного округа – Югры </w:t>
      </w:r>
      <w:r w:rsidRPr="00AF1DF3">
        <w:rPr>
          <w:rFonts w:ascii="Times New Roman" w:hAnsi="Times New Roman"/>
          <w:sz w:val="24"/>
          <w:szCs w:val="24"/>
        </w:rPr>
        <w:t xml:space="preserve">и членов комиссии </w:t>
      </w:r>
      <w:r w:rsidR="00BB160A" w:rsidRPr="00AF1DF3">
        <w:rPr>
          <w:rFonts w:ascii="Times New Roman" w:hAnsi="Times New Roman"/>
          <w:sz w:val="24"/>
          <w:szCs w:val="24"/>
        </w:rPr>
        <w:t>по разработке территориальной программы</w:t>
      </w:r>
      <w:r w:rsidR="00BB160A" w:rsidRPr="00986090">
        <w:rPr>
          <w:rFonts w:ascii="Times New Roman" w:hAnsi="Times New Roman"/>
          <w:sz w:val="24"/>
          <w:szCs w:val="24"/>
        </w:rPr>
        <w:t xml:space="preserve"> обязательного медицинского страхования </w:t>
      </w:r>
      <w:r w:rsidRPr="00986090">
        <w:rPr>
          <w:rFonts w:ascii="Times New Roman" w:hAnsi="Times New Roman"/>
          <w:sz w:val="24"/>
          <w:szCs w:val="24"/>
        </w:rPr>
        <w:t xml:space="preserve">путем размещения </w:t>
      </w:r>
      <w:r w:rsidR="00960292" w:rsidRPr="00986090">
        <w:rPr>
          <w:rFonts w:ascii="Times New Roman" w:hAnsi="Times New Roman"/>
          <w:sz w:val="24"/>
          <w:szCs w:val="24"/>
        </w:rPr>
        <w:t xml:space="preserve">официальном сайте ТФОМС Югры в информационно-телекоммуникационной </w:t>
      </w:r>
      <w:r w:rsidRPr="00986090">
        <w:rPr>
          <w:rFonts w:ascii="Times New Roman" w:hAnsi="Times New Roman"/>
          <w:sz w:val="24"/>
          <w:szCs w:val="24"/>
        </w:rPr>
        <w:t>сети «Интернет».</w:t>
      </w:r>
    </w:p>
    <w:p w14:paraId="41AF07AD" w14:textId="4304A1AF" w:rsidR="00E31B93" w:rsidRPr="00986090" w:rsidRDefault="00A84051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Подписи</w:t>
      </w:r>
      <w:r w:rsidR="0015103B"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58499834" w14:textId="77777777" w:rsidR="00504ACB" w:rsidRDefault="00504ACB" w:rsidP="007B13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A187BA" w14:textId="77777777" w:rsidR="00833E47" w:rsidRPr="008C2ABD" w:rsidRDefault="00833E47" w:rsidP="00833E4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8C2A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02E0D08D" w14:textId="77777777" w:rsidR="00833E47" w:rsidRPr="008C2ABD" w:rsidRDefault="00833E47" w:rsidP="00833E4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2AB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7D71D05A" w14:textId="05AD6CDF" w:rsidR="006D1A80" w:rsidRDefault="00833E47" w:rsidP="00833E4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2A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8C2A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14:paraId="0595A546" w14:textId="77777777" w:rsidR="00AA164F" w:rsidRDefault="00AA164F" w:rsidP="008C2AB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364A9A" w14:textId="77777777" w:rsidR="00833E47" w:rsidRDefault="00833E47" w:rsidP="008C2AB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BC25AD" w14:textId="77777777" w:rsidR="00B429EB" w:rsidRDefault="00B429EB" w:rsidP="008C2AB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6A3B1" w14:textId="2CCB2F17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18D3EEC8" w14:textId="23F9EF82" w:rsidR="000F286C" w:rsidRPr="000F286C" w:rsidRDefault="005E5070" w:rsidP="007304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91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Фучежи</w:t>
      </w:r>
    </w:p>
    <w:p w14:paraId="157C20B6" w14:textId="29786263" w:rsidR="000F286C" w:rsidRDefault="000F286C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33BB9249" w14:textId="77777777" w:rsidR="00B429EB" w:rsidRDefault="00B429EB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5F815AB" w14:textId="77777777" w:rsidR="00177C35" w:rsidRDefault="00177C35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7B2DE2A" w14:textId="7777777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Директор </w:t>
      </w:r>
    </w:p>
    <w:p w14:paraId="2401EA0B" w14:textId="7777777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787C7A57" w14:textId="5AAC6DB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 </w:t>
      </w:r>
      <w:proofErr w:type="gramEnd"/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791CFE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О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.А.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Томин</w:t>
      </w:r>
    </w:p>
    <w:p w14:paraId="055D8192" w14:textId="77777777" w:rsidR="00455725" w:rsidRDefault="00455725" w:rsidP="00AE564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bookmarkStart w:id="3" w:name="_Hlk143497075"/>
    </w:p>
    <w:p w14:paraId="65B3708F" w14:textId="77777777" w:rsidR="00455725" w:rsidRDefault="00455725" w:rsidP="00AE564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F271D7B" w14:textId="77777777" w:rsidR="00B429EB" w:rsidRDefault="00B429EB" w:rsidP="00AE564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DD2C8DF" w14:textId="463B22D0" w:rsidR="00AE5644" w:rsidRDefault="00BB57E0" w:rsidP="00AE564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Д</w:t>
      </w:r>
      <w:r w:rsidR="00AE5644" w:rsidRPr="00D530DD">
        <w:rPr>
          <w:rFonts w:ascii="Times New Roman" w:eastAsia="SimSun" w:hAnsi="Times New Roman" w:cs="Times New Roman"/>
          <w:sz w:val="24"/>
          <w:szCs w:val="24"/>
        </w:rPr>
        <w:t xml:space="preserve">иректор </w:t>
      </w:r>
      <w:r w:rsidR="00AE5644" w:rsidRPr="009A4CDC">
        <w:rPr>
          <w:rFonts w:ascii="Times New Roman" w:eastAsia="SimSun" w:hAnsi="Times New Roman" w:cs="Times New Roman"/>
          <w:sz w:val="24"/>
          <w:szCs w:val="24"/>
        </w:rPr>
        <w:t>АСП ООО «Капитал МС»</w:t>
      </w:r>
      <w:r w:rsidR="00AE5644">
        <w:rPr>
          <w:rFonts w:ascii="Times New Roman" w:eastAsia="SimSun" w:hAnsi="Times New Roman" w:cs="Times New Roman"/>
          <w:sz w:val="24"/>
          <w:szCs w:val="24"/>
        </w:rPr>
        <w:t xml:space="preserve"> –</w:t>
      </w:r>
    </w:p>
    <w:p w14:paraId="5A70F158" w14:textId="627FC4C4" w:rsidR="00AE5644" w:rsidRPr="00D530DD" w:rsidRDefault="00AE5644" w:rsidP="00AE564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9A4CDC">
        <w:rPr>
          <w:rFonts w:ascii="Times New Roman" w:eastAsia="SimSun" w:hAnsi="Times New Roman" w:cs="Times New Roman"/>
          <w:sz w:val="24"/>
          <w:szCs w:val="24"/>
        </w:rPr>
        <w:t>Филиал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9A4CDC">
        <w:rPr>
          <w:rFonts w:ascii="Times New Roman" w:eastAsia="SimSun" w:hAnsi="Times New Roman" w:cs="Times New Roman"/>
          <w:sz w:val="24"/>
          <w:szCs w:val="24"/>
        </w:rPr>
        <w:t>в ХМАО-Югре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    </w:t>
      </w:r>
      <w:r w:rsidR="00791CFE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 И.Ю. Кузнецова</w:t>
      </w:r>
    </w:p>
    <w:bookmarkEnd w:id="3"/>
    <w:p w14:paraId="033A181A" w14:textId="77777777" w:rsidR="00A74CCD" w:rsidRDefault="00A74CCD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A62A1E5" w14:textId="77777777" w:rsidR="00B429EB" w:rsidRDefault="00B429E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3C24B383" w14:textId="77777777" w:rsidR="00A74CCD" w:rsidRDefault="00A74CCD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3FBB68" w14:textId="2B31E7B4" w:rsidR="00992CBF" w:rsidRPr="00986090" w:rsidRDefault="00992CBF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40058549" w14:textId="75C36918" w:rsidR="008517E7" w:rsidRPr="00986090" w:rsidRDefault="009836C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Ассоциации</w:t>
      </w:r>
      <w:r w:rsidR="008517E7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работников</w:t>
      </w:r>
    </w:p>
    <w:p w14:paraId="2ED708C7" w14:textId="77777777" w:rsidR="008517E7" w:rsidRPr="00986090" w:rsidRDefault="008517E7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1C6B7BF9" w:rsidR="0060476A" w:rsidRPr="00986090" w:rsidRDefault="008517E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</w:t>
      </w:r>
      <w:r w:rsidR="00992CBF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</w:t>
      </w:r>
      <w:r w:rsidR="00482D6D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</w:t>
      </w:r>
      <w:r w:rsidR="00791CFE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</w:t>
      </w:r>
      <w:r w:rsidR="00250A69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="00482D6D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В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А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Гильванов</w:t>
      </w:r>
    </w:p>
    <w:p w14:paraId="4CC1BE1C" w14:textId="77777777" w:rsidR="00482D35" w:rsidRDefault="00482D35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34F532" w14:textId="77777777" w:rsidR="00821DEC" w:rsidRDefault="00821DEC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248719" w14:textId="77777777" w:rsidR="00B429EB" w:rsidRDefault="00B429E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A6F21C" w14:textId="3FA726C4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14:paraId="344D8B89" w14:textId="715F6116" w:rsidR="003E5A5B" w:rsidRDefault="003E5A5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Региональной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рофсоюза работнико</w:t>
      </w:r>
      <w:r w:rsidR="00F231A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14:paraId="1607B61B" w14:textId="77777777" w:rsidR="00F231A5" w:rsidRDefault="00102116" w:rsidP="00F231A5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дравоохранения 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оссийской 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едерации</w:t>
      </w:r>
    </w:p>
    <w:p w14:paraId="56E77327" w14:textId="40E1ED2B" w:rsidR="00960292" w:rsidRPr="00986090" w:rsidRDefault="003E5A5B" w:rsidP="00F231A5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sectPr w:rsidR="00960292" w:rsidRPr="00986090" w:rsidSect="00F231A5">
      <w:footerReference w:type="default" r:id="rId8"/>
      <w:pgSz w:w="11906" w:h="16838"/>
      <w:pgMar w:top="851" w:right="567" w:bottom="709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E8997" w14:textId="77777777" w:rsidR="00B80BC1" w:rsidRDefault="00B80BC1" w:rsidP="00CA5C0D">
      <w:pPr>
        <w:spacing w:after="0" w:line="240" w:lineRule="auto"/>
      </w:pPr>
      <w:r>
        <w:separator/>
      </w:r>
    </w:p>
  </w:endnote>
  <w:endnote w:type="continuationSeparator" w:id="0">
    <w:p w14:paraId="0BE9E802" w14:textId="77777777" w:rsidR="00B80BC1" w:rsidRDefault="00B80BC1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33E47">
      <w:rPr>
        <w:noProof/>
      </w:rPr>
      <w:t>1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9AC90" w14:textId="77777777" w:rsidR="00B80BC1" w:rsidRDefault="00B80BC1" w:rsidP="00CA5C0D">
      <w:pPr>
        <w:spacing w:after="0" w:line="240" w:lineRule="auto"/>
      </w:pPr>
      <w:r>
        <w:separator/>
      </w:r>
    </w:p>
  </w:footnote>
  <w:footnote w:type="continuationSeparator" w:id="0">
    <w:p w14:paraId="3F8793FD" w14:textId="77777777" w:rsidR="00B80BC1" w:rsidRDefault="00B80BC1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D394B"/>
    <w:multiLevelType w:val="multilevel"/>
    <w:tmpl w:val="7D3AB4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0782498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0C9268C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1BB76D84"/>
    <w:multiLevelType w:val="hybridMultilevel"/>
    <w:tmpl w:val="3E300C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 w15:restartNumberingAfterBreak="0">
    <w:nsid w:val="1DCC56C2"/>
    <w:multiLevelType w:val="hybridMultilevel"/>
    <w:tmpl w:val="4DE840B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0871451"/>
    <w:multiLevelType w:val="multilevel"/>
    <w:tmpl w:val="4680E9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20CC599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22247AE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288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9" w15:restartNumberingAfterBreak="0">
    <w:nsid w:val="2D9B5F23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 w15:restartNumberingAfterBreak="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350A722A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 w15:restartNumberingAfterBreak="0">
    <w:nsid w:val="35E72E3A"/>
    <w:multiLevelType w:val="hybridMultilevel"/>
    <w:tmpl w:val="422298CE"/>
    <w:lvl w:ilvl="0" w:tplc="A136291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9C1AA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4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1C677D0"/>
    <w:multiLevelType w:val="hybridMultilevel"/>
    <w:tmpl w:val="9B3491E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7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8" w15:restartNumberingAfterBreak="0">
    <w:nsid w:val="4CD551E2"/>
    <w:multiLevelType w:val="hybridMultilevel"/>
    <w:tmpl w:val="123A837A"/>
    <w:lvl w:ilvl="0" w:tplc="D2FE04C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4EB37B0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0" w15:restartNumberingAfterBreak="0">
    <w:nsid w:val="4F326BFF"/>
    <w:multiLevelType w:val="hybridMultilevel"/>
    <w:tmpl w:val="C958E3F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5BF62DD5"/>
    <w:multiLevelType w:val="multilevel"/>
    <w:tmpl w:val="B97653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4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5" w15:restartNumberingAfterBreak="0">
    <w:nsid w:val="66AF182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6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8" w15:restartNumberingAfterBreak="0">
    <w:nsid w:val="6C7D47A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9" w15:restartNumberingAfterBreak="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0" w15:restartNumberingAfterBreak="0">
    <w:nsid w:val="71F5210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1" w15:restartNumberingAfterBreak="0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2" w15:restartNumberingAfterBreak="0">
    <w:nsid w:val="776D7251"/>
    <w:multiLevelType w:val="hybridMultilevel"/>
    <w:tmpl w:val="65B653CE"/>
    <w:lvl w:ilvl="0" w:tplc="23001AE6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D1F2E318">
      <w:numFmt w:val="bullet"/>
      <w:suff w:val="space"/>
      <w:lvlText w:val="•"/>
      <w:lvlJc w:val="left"/>
      <w:pPr>
        <w:ind w:left="2418" w:hanging="99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3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 w16cid:durableId="1312635614">
    <w:abstractNumId w:val="17"/>
  </w:num>
  <w:num w:numId="2" w16cid:durableId="1516312381">
    <w:abstractNumId w:val="33"/>
  </w:num>
  <w:num w:numId="3" w16cid:durableId="947732730">
    <w:abstractNumId w:val="32"/>
  </w:num>
  <w:num w:numId="4" w16cid:durableId="859902354">
    <w:abstractNumId w:val="16"/>
  </w:num>
  <w:num w:numId="5" w16cid:durableId="750616211">
    <w:abstractNumId w:val="26"/>
  </w:num>
  <w:num w:numId="6" w16cid:durableId="1977925">
    <w:abstractNumId w:val="11"/>
  </w:num>
  <w:num w:numId="7" w16cid:durableId="790710025">
    <w:abstractNumId w:val="18"/>
  </w:num>
  <w:num w:numId="8" w16cid:durableId="1349330266">
    <w:abstractNumId w:val="37"/>
  </w:num>
  <w:num w:numId="9" w16cid:durableId="507058870">
    <w:abstractNumId w:val="36"/>
  </w:num>
  <w:num w:numId="10" w16cid:durableId="1737895283">
    <w:abstractNumId w:val="33"/>
  </w:num>
  <w:num w:numId="11" w16cid:durableId="1586845458">
    <w:abstractNumId w:val="1"/>
  </w:num>
  <w:num w:numId="12" w16cid:durableId="1982146604">
    <w:abstractNumId w:val="43"/>
  </w:num>
  <w:num w:numId="13" w16cid:durableId="241070467">
    <w:abstractNumId w:val="24"/>
  </w:num>
  <w:num w:numId="14" w16cid:durableId="1183714036">
    <w:abstractNumId w:val="8"/>
  </w:num>
  <w:num w:numId="15" w16cid:durableId="678432280">
    <w:abstractNumId w:val="6"/>
  </w:num>
  <w:num w:numId="16" w16cid:durableId="709502189">
    <w:abstractNumId w:val="2"/>
  </w:num>
  <w:num w:numId="17" w16cid:durableId="1238976141">
    <w:abstractNumId w:val="3"/>
  </w:num>
  <w:num w:numId="18" w16cid:durableId="84887746">
    <w:abstractNumId w:val="9"/>
  </w:num>
  <w:num w:numId="19" w16cid:durableId="1464426199">
    <w:abstractNumId w:val="34"/>
  </w:num>
  <w:num w:numId="20" w16cid:durableId="1238134027">
    <w:abstractNumId w:val="27"/>
  </w:num>
  <w:num w:numId="21" w16cid:durableId="1807619596">
    <w:abstractNumId w:val="7"/>
  </w:num>
  <w:num w:numId="22" w16cid:durableId="1664432954">
    <w:abstractNumId w:val="41"/>
  </w:num>
  <w:num w:numId="23" w16cid:durableId="726487404">
    <w:abstractNumId w:val="44"/>
  </w:num>
  <w:num w:numId="24" w16cid:durableId="479617833">
    <w:abstractNumId w:val="20"/>
  </w:num>
  <w:num w:numId="25" w16cid:durableId="1651473103">
    <w:abstractNumId w:val="39"/>
  </w:num>
  <w:num w:numId="26" w16cid:durableId="597107684">
    <w:abstractNumId w:val="35"/>
  </w:num>
  <w:num w:numId="27" w16cid:durableId="419646670">
    <w:abstractNumId w:val="21"/>
  </w:num>
  <w:num w:numId="28" w16cid:durableId="1455447543">
    <w:abstractNumId w:val="14"/>
  </w:num>
  <w:num w:numId="29" w16cid:durableId="599799834">
    <w:abstractNumId w:val="40"/>
  </w:num>
  <w:num w:numId="30" w16cid:durableId="119618639">
    <w:abstractNumId w:val="29"/>
  </w:num>
  <w:num w:numId="31" w16cid:durableId="731584617">
    <w:abstractNumId w:val="23"/>
  </w:num>
  <w:num w:numId="32" w16cid:durableId="2007201081">
    <w:abstractNumId w:val="15"/>
  </w:num>
  <w:num w:numId="33" w16cid:durableId="1002468631">
    <w:abstractNumId w:val="4"/>
  </w:num>
  <w:num w:numId="34" w16cid:durableId="360520605">
    <w:abstractNumId w:val="19"/>
  </w:num>
  <w:num w:numId="35" w16cid:durableId="478961943">
    <w:abstractNumId w:val="38"/>
  </w:num>
  <w:num w:numId="36" w16cid:durableId="1199316645">
    <w:abstractNumId w:val="5"/>
  </w:num>
  <w:num w:numId="37" w16cid:durableId="655575858">
    <w:abstractNumId w:val="10"/>
  </w:num>
  <w:num w:numId="38" w16cid:durableId="1251161147">
    <w:abstractNumId w:val="12"/>
  </w:num>
  <w:num w:numId="39" w16cid:durableId="2096583444">
    <w:abstractNumId w:val="30"/>
  </w:num>
  <w:num w:numId="40" w16cid:durableId="207038514">
    <w:abstractNumId w:val="25"/>
  </w:num>
  <w:num w:numId="41" w16cid:durableId="372848000">
    <w:abstractNumId w:val="42"/>
  </w:num>
  <w:num w:numId="42" w16cid:durableId="1639721688">
    <w:abstractNumId w:val="31"/>
  </w:num>
  <w:num w:numId="43" w16cid:durableId="2037845788">
    <w:abstractNumId w:val="28"/>
  </w:num>
  <w:num w:numId="44" w16cid:durableId="572358120">
    <w:abstractNumId w:val="0"/>
  </w:num>
  <w:num w:numId="45" w16cid:durableId="2114743574">
    <w:abstractNumId w:val="13"/>
  </w:num>
  <w:num w:numId="46" w16cid:durableId="611862000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5BB2"/>
    <w:rsid w:val="00001734"/>
    <w:rsid w:val="00001861"/>
    <w:rsid w:val="0000246D"/>
    <w:rsid w:val="0000510A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17832"/>
    <w:rsid w:val="00017E64"/>
    <w:rsid w:val="00020F5F"/>
    <w:rsid w:val="000214E6"/>
    <w:rsid w:val="0002271D"/>
    <w:rsid w:val="00023769"/>
    <w:rsid w:val="00023E60"/>
    <w:rsid w:val="00025154"/>
    <w:rsid w:val="00025ABA"/>
    <w:rsid w:val="000267D4"/>
    <w:rsid w:val="00026982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375C6"/>
    <w:rsid w:val="000400E0"/>
    <w:rsid w:val="00040C30"/>
    <w:rsid w:val="000424A2"/>
    <w:rsid w:val="00043771"/>
    <w:rsid w:val="00046331"/>
    <w:rsid w:val="000469DF"/>
    <w:rsid w:val="000514CA"/>
    <w:rsid w:val="0005183E"/>
    <w:rsid w:val="000528FD"/>
    <w:rsid w:val="00052DDD"/>
    <w:rsid w:val="00053444"/>
    <w:rsid w:val="00053D44"/>
    <w:rsid w:val="00055A44"/>
    <w:rsid w:val="00055C5D"/>
    <w:rsid w:val="00055CD5"/>
    <w:rsid w:val="00055DE1"/>
    <w:rsid w:val="00057BD0"/>
    <w:rsid w:val="000606C4"/>
    <w:rsid w:val="0006105E"/>
    <w:rsid w:val="00061605"/>
    <w:rsid w:val="000616E9"/>
    <w:rsid w:val="00061860"/>
    <w:rsid w:val="00061ADE"/>
    <w:rsid w:val="00061FCE"/>
    <w:rsid w:val="000626BA"/>
    <w:rsid w:val="000633E5"/>
    <w:rsid w:val="000654B1"/>
    <w:rsid w:val="00066EF9"/>
    <w:rsid w:val="000706CD"/>
    <w:rsid w:val="00071BBB"/>
    <w:rsid w:val="00071C0E"/>
    <w:rsid w:val="000732AD"/>
    <w:rsid w:val="000774ED"/>
    <w:rsid w:val="0008152A"/>
    <w:rsid w:val="0008254E"/>
    <w:rsid w:val="00083F33"/>
    <w:rsid w:val="00084127"/>
    <w:rsid w:val="00084346"/>
    <w:rsid w:val="000851D6"/>
    <w:rsid w:val="00085C0A"/>
    <w:rsid w:val="00085E60"/>
    <w:rsid w:val="000908EB"/>
    <w:rsid w:val="00091404"/>
    <w:rsid w:val="00091754"/>
    <w:rsid w:val="00092089"/>
    <w:rsid w:val="000943B5"/>
    <w:rsid w:val="000967C4"/>
    <w:rsid w:val="000A0C94"/>
    <w:rsid w:val="000A1D66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48D"/>
    <w:rsid w:val="000B3DAB"/>
    <w:rsid w:val="000B4006"/>
    <w:rsid w:val="000B4968"/>
    <w:rsid w:val="000B4A81"/>
    <w:rsid w:val="000C0604"/>
    <w:rsid w:val="000C2CC7"/>
    <w:rsid w:val="000C38D3"/>
    <w:rsid w:val="000C396D"/>
    <w:rsid w:val="000C3A6C"/>
    <w:rsid w:val="000C4048"/>
    <w:rsid w:val="000C4BD5"/>
    <w:rsid w:val="000C5053"/>
    <w:rsid w:val="000C56CC"/>
    <w:rsid w:val="000C5ED5"/>
    <w:rsid w:val="000C6B7A"/>
    <w:rsid w:val="000C6FA8"/>
    <w:rsid w:val="000D0449"/>
    <w:rsid w:val="000D06EB"/>
    <w:rsid w:val="000D0E11"/>
    <w:rsid w:val="000D1CB0"/>
    <w:rsid w:val="000D46E8"/>
    <w:rsid w:val="000D555E"/>
    <w:rsid w:val="000D5637"/>
    <w:rsid w:val="000D5F40"/>
    <w:rsid w:val="000D7FE1"/>
    <w:rsid w:val="000E04E8"/>
    <w:rsid w:val="000E0A26"/>
    <w:rsid w:val="000E0E99"/>
    <w:rsid w:val="000E1BB5"/>
    <w:rsid w:val="000E47AB"/>
    <w:rsid w:val="000E50E2"/>
    <w:rsid w:val="000E58F5"/>
    <w:rsid w:val="000E7863"/>
    <w:rsid w:val="000F0AC6"/>
    <w:rsid w:val="000F1460"/>
    <w:rsid w:val="000F286C"/>
    <w:rsid w:val="000F5C2D"/>
    <w:rsid w:val="000F67B9"/>
    <w:rsid w:val="000F69D1"/>
    <w:rsid w:val="00100749"/>
    <w:rsid w:val="00102116"/>
    <w:rsid w:val="00102140"/>
    <w:rsid w:val="00103607"/>
    <w:rsid w:val="001055D9"/>
    <w:rsid w:val="001058F2"/>
    <w:rsid w:val="00105D86"/>
    <w:rsid w:val="00105E62"/>
    <w:rsid w:val="00106572"/>
    <w:rsid w:val="00107927"/>
    <w:rsid w:val="001110CF"/>
    <w:rsid w:val="00112744"/>
    <w:rsid w:val="00112978"/>
    <w:rsid w:val="001129B1"/>
    <w:rsid w:val="00113220"/>
    <w:rsid w:val="00113717"/>
    <w:rsid w:val="00113E5E"/>
    <w:rsid w:val="00113E68"/>
    <w:rsid w:val="001144FD"/>
    <w:rsid w:val="001151FE"/>
    <w:rsid w:val="001152D9"/>
    <w:rsid w:val="001162C1"/>
    <w:rsid w:val="00117421"/>
    <w:rsid w:val="00117543"/>
    <w:rsid w:val="00121C3A"/>
    <w:rsid w:val="00121CB7"/>
    <w:rsid w:val="001238C8"/>
    <w:rsid w:val="001245D5"/>
    <w:rsid w:val="001274B9"/>
    <w:rsid w:val="001274BC"/>
    <w:rsid w:val="00130D91"/>
    <w:rsid w:val="001312CD"/>
    <w:rsid w:val="001345B1"/>
    <w:rsid w:val="00134CBA"/>
    <w:rsid w:val="0013699B"/>
    <w:rsid w:val="00136EF1"/>
    <w:rsid w:val="00137449"/>
    <w:rsid w:val="00142265"/>
    <w:rsid w:val="0014244F"/>
    <w:rsid w:val="0014695A"/>
    <w:rsid w:val="0015103B"/>
    <w:rsid w:val="0015194A"/>
    <w:rsid w:val="00151D57"/>
    <w:rsid w:val="00151D61"/>
    <w:rsid w:val="00152059"/>
    <w:rsid w:val="00152196"/>
    <w:rsid w:val="00152B1B"/>
    <w:rsid w:val="00153946"/>
    <w:rsid w:val="00155AA8"/>
    <w:rsid w:val="001562CC"/>
    <w:rsid w:val="00156395"/>
    <w:rsid w:val="00156841"/>
    <w:rsid w:val="00156891"/>
    <w:rsid w:val="00157099"/>
    <w:rsid w:val="001620D0"/>
    <w:rsid w:val="001627F8"/>
    <w:rsid w:val="00162B10"/>
    <w:rsid w:val="001631F9"/>
    <w:rsid w:val="001632C6"/>
    <w:rsid w:val="00163CF3"/>
    <w:rsid w:val="0016422C"/>
    <w:rsid w:val="0016490F"/>
    <w:rsid w:val="001649D3"/>
    <w:rsid w:val="00165B23"/>
    <w:rsid w:val="00165FD3"/>
    <w:rsid w:val="00166C95"/>
    <w:rsid w:val="001676E4"/>
    <w:rsid w:val="00167921"/>
    <w:rsid w:val="00170AA0"/>
    <w:rsid w:val="00171074"/>
    <w:rsid w:val="0017161B"/>
    <w:rsid w:val="00173CD7"/>
    <w:rsid w:val="0017608A"/>
    <w:rsid w:val="00176D43"/>
    <w:rsid w:val="001778C4"/>
    <w:rsid w:val="00177C35"/>
    <w:rsid w:val="00177E82"/>
    <w:rsid w:val="0018046F"/>
    <w:rsid w:val="00180A5D"/>
    <w:rsid w:val="001813E9"/>
    <w:rsid w:val="0018394E"/>
    <w:rsid w:val="00185DF6"/>
    <w:rsid w:val="00185E9C"/>
    <w:rsid w:val="00185EF6"/>
    <w:rsid w:val="00185F8E"/>
    <w:rsid w:val="00187EB1"/>
    <w:rsid w:val="0019054C"/>
    <w:rsid w:val="00190D53"/>
    <w:rsid w:val="001914B0"/>
    <w:rsid w:val="0019283C"/>
    <w:rsid w:val="00197653"/>
    <w:rsid w:val="001A1643"/>
    <w:rsid w:val="001A1716"/>
    <w:rsid w:val="001A1974"/>
    <w:rsid w:val="001A1B93"/>
    <w:rsid w:val="001A21AC"/>
    <w:rsid w:val="001A28B6"/>
    <w:rsid w:val="001A328D"/>
    <w:rsid w:val="001A3D1D"/>
    <w:rsid w:val="001A4ACA"/>
    <w:rsid w:val="001A5739"/>
    <w:rsid w:val="001A576D"/>
    <w:rsid w:val="001A58DC"/>
    <w:rsid w:val="001A72DE"/>
    <w:rsid w:val="001A7A36"/>
    <w:rsid w:val="001B009A"/>
    <w:rsid w:val="001B1D70"/>
    <w:rsid w:val="001B2557"/>
    <w:rsid w:val="001B315A"/>
    <w:rsid w:val="001B4CB6"/>
    <w:rsid w:val="001B5B87"/>
    <w:rsid w:val="001B612A"/>
    <w:rsid w:val="001B61BE"/>
    <w:rsid w:val="001C206B"/>
    <w:rsid w:val="001C289F"/>
    <w:rsid w:val="001C328B"/>
    <w:rsid w:val="001C521E"/>
    <w:rsid w:val="001C5366"/>
    <w:rsid w:val="001C592D"/>
    <w:rsid w:val="001C72C9"/>
    <w:rsid w:val="001C77BF"/>
    <w:rsid w:val="001C7D7A"/>
    <w:rsid w:val="001D0CBA"/>
    <w:rsid w:val="001D252F"/>
    <w:rsid w:val="001D2655"/>
    <w:rsid w:val="001D271A"/>
    <w:rsid w:val="001D27CB"/>
    <w:rsid w:val="001D33FC"/>
    <w:rsid w:val="001D3498"/>
    <w:rsid w:val="001D34B1"/>
    <w:rsid w:val="001D4A69"/>
    <w:rsid w:val="001D5806"/>
    <w:rsid w:val="001D5A70"/>
    <w:rsid w:val="001E1F7C"/>
    <w:rsid w:val="001E2746"/>
    <w:rsid w:val="001E2828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1106"/>
    <w:rsid w:val="001F1F95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3899"/>
    <w:rsid w:val="00204E4E"/>
    <w:rsid w:val="00205CFC"/>
    <w:rsid w:val="00206DC3"/>
    <w:rsid w:val="00206E0F"/>
    <w:rsid w:val="00210037"/>
    <w:rsid w:val="002100A5"/>
    <w:rsid w:val="00210A58"/>
    <w:rsid w:val="00210DD8"/>
    <w:rsid w:val="00213245"/>
    <w:rsid w:val="00213B13"/>
    <w:rsid w:val="00213E6C"/>
    <w:rsid w:val="00214A45"/>
    <w:rsid w:val="002151B0"/>
    <w:rsid w:val="00217FC3"/>
    <w:rsid w:val="002212BE"/>
    <w:rsid w:val="002227A6"/>
    <w:rsid w:val="002251DA"/>
    <w:rsid w:val="00226209"/>
    <w:rsid w:val="00226948"/>
    <w:rsid w:val="0023151F"/>
    <w:rsid w:val="00231B21"/>
    <w:rsid w:val="00231F99"/>
    <w:rsid w:val="002329B9"/>
    <w:rsid w:val="00232B27"/>
    <w:rsid w:val="00232DEC"/>
    <w:rsid w:val="002379D0"/>
    <w:rsid w:val="00237CCC"/>
    <w:rsid w:val="00240091"/>
    <w:rsid w:val="00240DD4"/>
    <w:rsid w:val="0024298B"/>
    <w:rsid w:val="00243582"/>
    <w:rsid w:val="0024495E"/>
    <w:rsid w:val="00245D17"/>
    <w:rsid w:val="00245DFF"/>
    <w:rsid w:val="002463E4"/>
    <w:rsid w:val="002464B3"/>
    <w:rsid w:val="00246794"/>
    <w:rsid w:val="0024693B"/>
    <w:rsid w:val="00246B3F"/>
    <w:rsid w:val="00247419"/>
    <w:rsid w:val="002474DA"/>
    <w:rsid w:val="002502EC"/>
    <w:rsid w:val="00250A69"/>
    <w:rsid w:val="00250F0F"/>
    <w:rsid w:val="00250FDD"/>
    <w:rsid w:val="0025188A"/>
    <w:rsid w:val="00253ED7"/>
    <w:rsid w:val="00255597"/>
    <w:rsid w:val="00257ACA"/>
    <w:rsid w:val="00257BF7"/>
    <w:rsid w:val="00260BD7"/>
    <w:rsid w:val="00261689"/>
    <w:rsid w:val="002619FE"/>
    <w:rsid w:val="00262166"/>
    <w:rsid w:val="00263EBE"/>
    <w:rsid w:val="0026498F"/>
    <w:rsid w:val="0026576F"/>
    <w:rsid w:val="00265CFA"/>
    <w:rsid w:val="00266AD1"/>
    <w:rsid w:val="00266D5B"/>
    <w:rsid w:val="00267BA9"/>
    <w:rsid w:val="00267ECA"/>
    <w:rsid w:val="00270068"/>
    <w:rsid w:val="00270F87"/>
    <w:rsid w:val="00271C0C"/>
    <w:rsid w:val="00271E51"/>
    <w:rsid w:val="00271EF7"/>
    <w:rsid w:val="002720AC"/>
    <w:rsid w:val="0027226F"/>
    <w:rsid w:val="0027249F"/>
    <w:rsid w:val="0027490A"/>
    <w:rsid w:val="00274C00"/>
    <w:rsid w:val="002757EE"/>
    <w:rsid w:val="00275A68"/>
    <w:rsid w:val="002807ED"/>
    <w:rsid w:val="00283648"/>
    <w:rsid w:val="002839CE"/>
    <w:rsid w:val="00283BAA"/>
    <w:rsid w:val="00286538"/>
    <w:rsid w:val="0028774F"/>
    <w:rsid w:val="00290A6D"/>
    <w:rsid w:val="00291210"/>
    <w:rsid w:val="00293451"/>
    <w:rsid w:val="00293790"/>
    <w:rsid w:val="00295907"/>
    <w:rsid w:val="00296285"/>
    <w:rsid w:val="00297333"/>
    <w:rsid w:val="002A0089"/>
    <w:rsid w:val="002A0D64"/>
    <w:rsid w:val="002A2287"/>
    <w:rsid w:val="002A2552"/>
    <w:rsid w:val="002A3EA9"/>
    <w:rsid w:val="002A4115"/>
    <w:rsid w:val="002A420A"/>
    <w:rsid w:val="002A5B37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B5FAF"/>
    <w:rsid w:val="002B7D8E"/>
    <w:rsid w:val="002C05DD"/>
    <w:rsid w:val="002C0FA6"/>
    <w:rsid w:val="002C1DFB"/>
    <w:rsid w:val="002C288A"/>
    <w:rsid w:val="002C3BB6"/>
    <w:rsid w:val="002C465D"/>
    <w:rsid w:val="002C5F74"/>
    <w:rsid w:val="002C6D4F"/>
    <w:rsid w:val="002D0010"/>
    <w:rsid w:val="002D075F"/>
    <w:rsid w:val="002D11AF"/>
    <w:rsid w:val="002D171A"/>
    <w:rsid w:val="002D1A46"/>
    <w:rsid w:val="002D250A"/>
    <w:rsid w:val="002D2738"/>
    <w:rsid w:val="002D2F61"/>
    <w:rsid w:val="002D3869"/>
    <w:rsid w:val="002D3BB5"/>
    <w:rsid w:val="002D60BB"/>
    <w:rsid w:val="002D70CE"/>
    <w:rsid w:val="002D758C"/>
    <w:rsid w:val="002D758D"/>
    <w:rsid w:val="002E09C9"/>
    <w:rsid w:val="002E0ADC"/>
    <w:rsid w:val="002E11A6"/>
    <w:rsid w:val="002E1916"/>
    <w:rsid w:val="002E20EA"/>
    <w:rsid w:val="002E31FF"/>
    <w:rsid w:val="002E4030"/>
    <w:rsid w:val="002E4B62"/>
    <w:rsid w:val="002E560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2F6D19"/>
    <w:rsid w:val="00302332"/>
    <w:rsid w:val="00302C8A"/>
    <w:rsid w:val="00305628"/>
    <w:rsid w:val="00305C83"/>
    <w:rsid w:val="0030662C"/>
    <w:rsid w:val="0030721E"/>
    <w:rsid w:val="00307D33"/>
    <w:rsid w:val="003105A6"/>
    <w:rsid w:val="0031076F"/>
    <w:rsid w:val="00310BF9"/>
    <w:rsid w:val="00312192"/>
    <w:rsid w:val="00314041"/>
    <w:rsid w:val="003149A4"/>
    <w:rsid w:val="00315AD8"/>
    <w:rsid w:val="00316934"/>
    <w:rsid w:val="00316A0E"/>
    <w:rsid w:val="00316DE1"/>
    <w:rsid w:val="003177C7"/>
    <w:rsid w:val="00320B75"/>
    <w:rsid w:val="00321B54"/>
    <w:rsid w:val="003232EB"/>
    <w:rsid w:val="0032414F"/>
    <w:rsid w:val="00324486"/>
    <w:rsid w:val="00324500"/>
    <w:rsid w:val="00324F32"/>
    <w:rsid w:val="003260B0"/>
    <w:rsid w:val="00326A0B"/>
    <w:rsid w:val="00330605"/>
    <w:rsid w:val="00330D7F"/>
    <w:rsid w:val="00331A6F"/>
    <w:rsid w:val="00331FAD"/>
    <w:rsid w:val="003326DB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E3D"/>
    <w:rsid w:val="00345FE6"/>
    <w:rsid w:val="003470BB"/>
    <w:rsid w:val="003471F0"/>
    <w:rsid w:val="0034785C"/>
    <w:rsid w:val="003501CE"/>
    <w:rsid w:val="00350359"/>
    <w:rsid w:val="0035066D"/>
    <w:rsid w:val="00352604"/>
    <w:rsid w:val="00352791"/>
    <w:rsid w:val="00352989"/>
    <w:rsid w:val="00353917"/>
    <w:rsid w:val="00353DF1"/>
    <w:rsid w:val="00354573"/>
    <w:rsid w:val="003545AE"/>
    <w:rsid w:val="00354651"/>
    <w:rsid w:val="00356528"/>
    <w:rsid w:val="00356918"/>
    <w:rsid w:val="00356994"/>
    <w:rsid w:val="00357AAC"/>
    <w:rsid w:val="00360484"/>
    <w:rsid w:val="00360902"/>
    <w:rsid w:val="00361A5A"/>
    <w:rsid w:val="0036271D"/>
    <w:rsid w:val="00362A9C"/>
    <w:rsid w:val="00363175"/>
    <w:rsid w:val="00365549"/>
    <w:rsid w:val="00365B5D"/>
    <w:rsid w:val="0037105D"/>
    <w:rsid w:val="003715D4"/>
    <w:rsid w:val="00371D42"/>
    <w:rsid w:val="003728B1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0B52"/>
    <w:rsid w:val="00393357"/>
    <w:rsid w:val="00393793"/>
    <w:rsid w:val="00395BF4"/>
    <w:rsid w:val="003963BA"/>
    <w:rsid w:val="003A3EDF"/>
    <w:rsid w:val="003A4E39"/>
    <w:rsid w:val="003A6DB2"/>
    <w:rsid w:val="003B0FF4"/>
    <w:rsid w:val="003B2B17"/>
    <w:rsid w:val="003B3C1C"/>
    <w:rsid w:val="003B482E"/>
    <w:rsid w:val="003B6B47"/>
    <w:rsid w:val="003B76D2"/>
    <w:rsid w:val="003C15A8"/>
    <w:rsid w:val="003C1ADA"/>
    <w:rsid w:val="003C28E0"/>
    <w:rsid w:val="003C46FA"/>
    <w:rsid w:val="003C5C2E"/>
    <w:rsid w:val="003C6392"/>
    <w:rsid w:val="003C68BD"/>
    <w:rsid w:val="003D2E3D"/>
    <w:rsid w:val="003D304F"/>
    <w:rsid w:val="003D5406"/>
    <w:rsid w:val="003D67BF"/>
    <w:rsid w:val="003D6CF6"/>
    <w:rsid w:val="003E13DA"/>
    <w:rsid w:val="003E1AC4"/>
    <w:rsid w:val="003E2230"/>
    <w:rsid w:val="003E2B79"/>
    <w:rsid w:val="003E5A5B"/>
    <w:rsid w:val="003E6FF8"/>
    <w:rsid w:val="003E7237"/>
    <w:rsid w:val="003F061C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3F7945"/>
    <w:rsid w:val="003F797B"/>
    <w:rsid w:val="00400F76"/>
    <w:rsid w:val="004013F2"/>
    <w:rsid w:val="00401B4E"/>
    <w:rsid w:val="004022EC"/>
    <w:rsid w:val="00404C40"/>
    <w:rsid w:val="00404D46"/>
    <w:rsid w:val="00404E53"/>
    <w:rsid w:val="004053C7"/>
    <w:rsid w:val="00405C84"/>
    <w:rsid w:val="00406F6D"/>
    <w:rsid w:val="00407366"/>
    <w:rsid w:val="00407762"/>
    <w:rsid w:val="0041170D"/>
    <w:rsid w:val="0041190D"/>
    <w:rsid w:val="00411B81"/>
    <w:rsid w:val="0041208D"/>
    <w:rsid w:val="00412C83"/>
    <w:rsid w:val="00413A0F"/>
    <w:rsid w:val="00416A47"/>
    <w:rsid w:val="004203FF"/>
    <w:rsid w:val="00422248"/>
    <w:rsid w:val="004227F9"/>
    <w:rsid w:val="00422EB5"/>
    <w:rsid w:val="004231B3"/>
    <w:rsid w:val="00423293"/>
    <w:rsid w:val="004239ED"/>
    <w:rsid w:val="0042464B"/>
    <w:rsid w:val="00424818"/>
    <w:rsid w:val="00424996"/>
    <w:rsid w:val="00425550"/>
    <w:rsid w:val="00427923"/>
    <w:rsid w:val="00432107"/>
    <w:rsid w:val="00432410"/>
    <w:rsid w:val="00432FC7"/>
    <w:rsid w:val="004330CF"/>
    <w:rsid w:val="00434173"/>
    <w:rsid w:val="00436400"/>
    <w:rsid w:val="004375CB"/>
    <w:rsid w:val="004377B1"/>
    <w:rsid w:val="00437822"/>
    <w:rsid w:val="00437946"/>
    <w:rsid w:val="0044041A"/>
    <w:rsid w:val="00440A9E"/>
    <w:rsid w:val="00440D38"/>
    <w:rsid w:val="00441C2C"/>
    <w:rsid w:val="00442425"/>
    <w:rsid w:val="00442734"/>
    <w:rsid w:val="00442C08"/>
    <w:rsid w:val="00442C4D"/>
    <w:rsid w:val="004435C5"/>
    <w:rsid w:val="00443754"/>
    <w:rsid w:val="0044446C"/>
    <w:rsid w:val="00444E8D"/>
    <w:rsid w:val="00445D7A"/>
    <w:rsid w:val="00447AD1"/>
    <w:rsid w:val="00450EA5"/>
    <w:rsid w:val="00451D51"/>
    <w:rsid w:val="00451EF6"/>
    <w:rsid w:val="004522FD"/>
    <w:rsid w:val="00453134"/>
    <w:rsid w:val="0045379D"/>
    <w:rsid w:val="00453D76"/>
    <w:rsid w:val="00453DEE"/>
    <w:rsid w:val="004545C9"/>
    <w:rsid w:val="004547B5"/>
    <w:rsid w:val="00454B06"/>
    <w:rsid w:val="00455725"/>
    <w:rsid w:val="00455B1C"/>
    <w:rsid w:val="00456CBB"/>
    <w:rsid w:val="00457373"/>
    <w:rsid w:val="0046197C"/>
    <w:rsid w:val="00463173"/>
    <w:rsid w:val="004655C7"/>
    <w:rsid w:val="00465944"/>
    <w:rsid w:val="004661F2"/>
    <w:rsid w:val="00466F72"/>
    <w:rsid w:val="0046709D"/>
    <w:rsid w:val="00467146"/>
    <w:rsid w:val="00467FC1"/>
    <w:rsid w:val="00470654"/>
    <w:rsid w:val="00471860"/>
    <w:rsid w:val="004719BD"/>
    <w:rsid w:val="00471B76"/>
    <w:rsid w:val="004725B1"/>
    <w:rsid w:val="004733B1"/>
    <w:rsid w:val="00474273"/>
    <w:rsid w:val="00474641"/>
    <w:rsid w:val="004751FB"/>
    <w:rsid w:val="0047540B"/>
    <w:rsid w:val="00476434"/>
    <w:rsid w:val="00476700"/>
    <w:rsid w:val="004772F0"/>
    <w:rsid w:val="00477A03"/>
    <w:rsid w:val="00477ECB"/>
    <w:rsid w:val="004814F2"/>
    <w:rsid w:val="00482020"/>
    <w:rsid w:val="00482D35"/>
    <w:rsid w:val="00482D6D"/>
    <w:rsid w:val="00485FDF"/>
    <w:rsid w:val="00486C35"/>
    <w:rsid w:val="00491D1A"/>
    <w:rsid w:val="00492753"/>
    <w:rsid w:val="00492809"/>
    <w:rsid w:val="004928A0"/>
    <w:rsid w:val="00493B5C"/>
    <w:rsid w:val="00494A9A"/>
    <w:rsid w:val="00495EE9"/>
    <w:rsid w:val="004A0162"/>
    <w:rsid w:val="004A057A"/>
    <w:rsid w:val="004A075C"/>
    <w:rsid w:val="004A0D43"/>
    <w:rsid w:val="004A2871"/>
    <w:rsid w:val="004A40CE"/>
    <w:rsid w:val="004A51B0"/>
    <w:rsid w:val="004A52CD"/>
    <w:rsid w:val="004A611E"/>
    <w:rsid w:val="004A66B8"/>
    <w:rsid w:val="004A69DE"/>
    <w:rsid w:val="004B0BBB"/>
    <w:rsid w:val="004B10D0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3406"/>
    <w:rsid w:val="004C619A"/>
    <w:rsid w:val="004C6DD4"/>
    <w:rsid w:val="004C72C9"/>
    <w:rsid w:val="004D0ED3"/>
    <w:rsid w:val="004D1285"/>
    <w:rsid w:val="004D2AFD"/>
    <w:rsid w:val="004D2EF7"/>
    <w:rsid w:val="004D4260"/>
    <w:rsid w:val="004D4871"/>
    <w:rsid w:val="004D6FB3"/>
    <w:rsid w:val="004E0022"/>
    <w:rsid w:val="004E097B"/>
    <w:rsid w:val="004E1913"/>
    <w:rsid w:val="004E240A"/>
    <w:rsid w:val="004E4B7E"/>
    <w:rsid w:val="004F05AA"/>
    <w:rsid w:val="004F0A79"/>
    <w:rsid w:val="004F1AC7"/>
    <w:rsid w:val="004F28CF"/>
    <w:rsid w:val="004F29E6"/>
    <w:rsid w:val="004F2D32"/>
    <w:rsid w:val="004F3049"/>
    <w:rsid w:val="004F32BC"/>
    <w:rsid w:val="004F5178"/>
    <w:rsid w:val="004F6035"/>
    <w:rsid w:val="004F6ED3"/>
    <w:rsid w:val="004F701D"/>
    <w:rsid w:val="004F73B2"/>
    <w:rsid w:val="004F7CAF"/>
    <w:rsid w:val="00500BF7"/>
    <w:rsid w:val="00501CAD"/>
    <w:rsid w:val="00502FF1"/>
    <w:rsid w:val="0050337D"/>
    <w:rsid w:val="005045D7"/>
    <w:rsid w:val="00504ACB"/>
    <w:rsid w:val="005052B7"/>
    <w:rsid w:val="0050555E"/>
    <w:rsid w:val="00505707"/>
    <w:rsid w:val="00507C02"/>
    <w:rsid w:val="00510376"/>
    <w:rsid w:val="00510408"/>
    <w:rsid w:val="00510FFE"/>
    <w:rsid w:val="005122CF"/>
    <w:rsid w:val="005132A6"/>
    <w:rsid w:val="005136DB"/>
    <w:rsid w:val="00514E5C"/>
    <w:rsid w:val="00514EA9"/>
    <w:rsid w:val="00515053"/>
    <w:rsid w:val="00515F00"/>
    <w:rsid w:val="005175DE"/>
    <w:rsid w:val="00523285"/>
    <w:rsid w:val="005233CC"/>
    <w:rsid w:val="005238BC"/>
    <w:rsid w:val="00523A22"/>
    <w:rsid w:val="0052408A"/>
    <w:rsid w:val="0052416D"/>
    <w:rsid w:val="00524CAD"/>
    <w:rsid w:val="0052538F"/>
    <w:rsid w:val="0052545B"/>
    <w:rsid w:val="00525B4A"/>
    <w:rsid w:val="005265C1"/>
    <w:rsid w:val="005272DF"/>
    <w:rsid w:val="00527F6A"/>
    <w:rsid w:val="00531CCF"/>
    <w:rsid w:val="00531E32"/>
    <w:rsid w:val="005325F9"/>
    <w:rsid w:val="005328CF"/>
    <w:rsid w:val="00534474"/>
    <w:rsid w:val="00534F48"/>
    <w:rsid w:val="00536028"/>
    <w:rsid w:val="00536C5C"/>
    <w:rsid w:val="00540A0C"/>
    <w:rsid w:val="00540C47"/>
    <w:rsid w:val="00542C04"/>
    <w:rsid w:val="00546903"/>
    <w:rsid w:val="00554956"/>
    <w:rsid w:val="005549CD"/>
    <w:rsid w:val="0055596B"/>
    <w:rsid w:val="00555C6F"/>
    <w:rsid w:val="0056096E"/>
    <w:rsid w:val="0056187F"/>
    <w:rsid w:val="00562118"/>
    <w:rsid w:val="00562CBA"/>
    <w:rsid w:val="00562EE8"/>
    <w:rsid w:val="00564A89"/>
    <w:rsid w:val="00564CDB"/>
    <w:rsid w:val="00567326"/>
    <w:rsid w:val="005675BD"/>
    <w:rsid w:val="00570726"/>
    <w:rsid w:val="00570A87"/>
    <w:rsid w:val="005713D1"/>
    <w:rsid w:val="00573432"/>
    <w:rsid w:val="00573656"/>
    <w:rsid w:val="00575AC8"/>
    <w:rsid w:val="00576547"/>
    <w:rsid w:val="005802CA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4AF"/>
    <w:rsid w:val="00597B62"/>
    <w:rsid w:val="005A0231"/>
    <w:rsid w:val="005A056C"/>
    <w:rsid w:val="005A2B68"/>
    <w:rsid w:val="005A4786"/>
    <w:rsid w:val="005A5B71"/>
    <w:rsid w:val="005A5E75"/>
    <w:rsid w:val="005A612B"/>
    <w:rsid w:val="005A7076"/>
    <w:rsid w:val="005A7389"/>
    <w:rsid w:val="005A745D"/>
    <w:rsid w:val="005A7B14"/>
    <w:rsid w:val="005B15E0"/>
    <w:rsid w:val="005B2B36"/>
    <w:rsid w:val="005B3171"/>
    <w:rsid w:val="005B3557"/>
    <w:rsid w:val="005B35AF"/>
    <w:rsid w:val="005B5230"/>
    <w:rsid w:val="005B6279"/>
    <w:rsid w:val="005B6C8E"/>
    <w:rsid w:val="005B7101"/>
    <w:rsid w:val="005C22E1"/>
    <w:rsid w:val="005C3084"/>
    <w:rsid w:val="005C3EC6"/>
    <w:rsid w:val="005C499A"/>
    <w:rsid w:val="005C4CB8"/>
    <w:rsid w:val="005C65B8"/>
    <w:rsid w:val="005C6639"/>
    <w:rsid w:val="005C7607"/>
    <w:rsid w:val="005D015A"/>
    <w:rsid w:val="005D03CD"/>
    <w:rsid w:val="005D147C"/>
    <w:rsid w:val="005D1C4A"/>
    <w:rsid w:val="005D27A8"/>
    <w:rsid w:val="005D2881"/>
    <w:rsid w:val="005D4ACB"/>
    <w:rsid w:val="005D5716"/>
    <w:rsid w:val="005D5C3C"/>
    <w:rsid w:val="005D656C"/>
    <w:rsid w:val="005E0BF8"/>
    <w:rsid w:val="005E2888"/>
    <w:rsid w:val="005E29C7"/>
    <w:rsid w:val="005E2A44"/>
    <w:rsid w:val="005E2E5F"/>
    <w:rsid w:val="005E3849"/>
    <w:rsid w:val="005E3EDF"/>
    <w:rsid w:val="005E45B8"/>
    <w:rsid w:val="005E4D46"/>
    <w:rsid w:val="005E5070"/>
    <w:rsid w:val="005F0115"/>
    <w:rsid w:val="005F02DF"/>
    <w:rsid w:val="005F1587"/>
    <w:rsid w:val="005F6D90"/>
    <w:rsid w:val="005F7219"/>
    <w:rsid w:val="005F7875"/>
    <w:rsid w:val="005F7E81"/>
    <w:rsid w:val="0060168A"/>
    <w:rsid w:val="00601BF9"/>
    <w:rsid w:val="00601CE6"/>
    <w:rsid w:val="0060282E"/>
    <w:rsid w:val="00602D57"/>
    <w:rsid w:val="0060476A"/>
    <w:rsid w:val="00605D75"/>
    <w:rsid w:val="006065F0"/>
    <w:rsid w:val="00610C71"/>
    <w:rsid w:val="00610E77"/>
    <w:rsid w:val="00613254"/>
    <w:rsid w:val="0061458D"/>
    <w:rsid w:val="00615F05"/>
    <w:rsid w:val="00615F2A"/>
    <w:rsid w:val="006171DB"/>
    <w:rsid w:val="006177FB"/>
    <w:rsid w:val="00620AF2"/>
    <w:rsid w:val="00622EA7"/>
    <w:rsid w:val="00625249"/>
    <w:rsid w:val="00625FFF"/>
    <w:rsid w:val="00627633"/>
    <w:rsid w:val="00627A54"/>
    <w:rsid w:val="00630AB1"/>
    <w:rsid w:val="006316E0"/>
    <w:rsid w:val="00631D90"/>
    <w:rsid w:val="00632033"/>
    <w:rsid w:val="006322FD"/>
    <w:rsid w:val="00634769"/>
    <w:rsid w:val="00640161"/>
    <w:rsid w:val="0064071B"/>
    <w:rsid w:val="00640EA5"/>
    <w:rsid w:val="00641E64"/>
    <w:rsid w:val="00643CB8"/>
    <w:rsid w:val="00646B5C"/>
    <w:rsid w:val="00647B7E"/>
    <w:rsid w:val="00647E90"/>
    <w:rsid w:val="00651FE0"/>
    <w:rsid w:val="0065236A"/>
    <w:rsid w:val="00656232"/>
    <w:rsid w:val="0065773F"/>
    <w:rsid w:val="00657A03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0AD6"/>
    <w:rsid w:val="006712EC"/>
    <w:rsid w:val="00674B7D"/>
    <w:rsid w:val="00675DCB"/>
    <w:rsid w:val="00677008"/>
    <w:rsid w:val="00677D5C"/>
    <w:rsid w:val="00680778"/>
    <w:rsid w:val="00680DF3"/>
    <w:rsid w:val="00681462"/>
    <w:rsid w:val="00681A1A"/>
    <w:rsid w:val="00681E6D"/>
    <w:rsid w:val="006828DF"/>
    <w:rsid w:val="00684403"/>
    <w:rsid w:val="00684977"/>
    <w:rsid w:val="00684F60"/>
    <w:rsid w:val="00685173"/>
    <w:rsid w:val="00685449"/>
    <w:rsid w:val="0068561F"/>
    <w:rsid w:val="00687F3D"/>
    <w:rsid w:val="00691239"/>
    <w:rsid w:val="00691EAA"/>
    <w:rsid w:val="00692D9A"/>
    <w:rsid w:val="006938F0"/>
    <w:rsid w:val="00694303"/>
    <w:rsid w:val="00694BB1"/>
    <w:rsid w:val="00696192"/>
    <w:rsid w:val="00696532"/>
    <w:rsid w:val="006A000D"/>
    <w:rsid w:val="006A043E"/>
    <w:rsid w:val="006A142D"/>
    <w:rsid w:val="006A1513"/>
    <w:rsid w:val="006A40E7"/>
    <w:rsid w:val="006A5B32"/>
    <w:rsid w:val="006A749E"/>
    <w:rsid w:val="006A7C80"/>
    <w:rsid w:val="006B0096"/>
    <w:rsid w:val="006B0718"/>
    <w:rsid w:val="006B2A41"/>
    <w:rsid w:val="006B35FB"/>
    <w:rsid w:val="006B3C08"/>
    <w:rsid w:val="006B444D"/>
    <w:rsid w:val="006B467E"/>
    <w:rsid w:val="006B57A6"/>
    <w:rsid w:val="006C12A3"/>
    <w:rsid w:val="006C24F1"/>
    <w:rsid w:val="006C44DD"/>
    <w:rsid w:val="006C47EE"/>
    <w:rsid w:val="006C4A5B"/>
    <w:rsid w:val="006C4F94"/>
    <w:rsid w:val="006C6195"/>
    <w:rsid w:val="006C6479"/>
    <w:rsid w:val="006C6AD4"/>
    <w:rsid w:val="006C70B7"/>
    <w:rsid w:val="006C7760"/>
    <w:rsid w:val="006D0BCA"/>
    <w:rsid w:val="006D1A80"/>
    <w:rsid w:val="006D2C14"/>
    <w:rsid w:val="006D4D4A"/>
    <w:rsid w:val="006D4E70"/>
    <w:rsid w:val="006D5A6D"/>
    <w:rsid w:val="006D64AF"/>
    <w:rsid w:val="006D676A"/>
    <w:rsid w:val="006E0458"/>
    <w:rsid w:val="006E049B"/>
    <w:rsid w:val="006E0D77"/>
    <w:rsid w:val="006E133F"/>
    <w:rsid w:val="006E1963"/>
    <w:rsid w:val="006E2C04"/>
    <w:rsid w:val="006E2DA8"/>
    <w:rsid w:val="006E349B"/>
    <w:rsid w:val="006E3671"/>
    <w:rsid w:val="006E3804"/>
    <w:rsid w:val="006E4385"/>
    <w:rsid w:val="006E7E69"/>
    <w:rsid w:val="006F21CE"/>
    <w:rsid w:val="006F3F28"/>
    <w:rsid w:val="006F7C86"/>
    <w:rsid w:val="00700F3C"/>
    <w:rsid w:val="0070117E"/>
    <w:rsid w:val="00701971"/>
    <w:rsid w:val="00701B43"/>
    <w:rsid w:val="00702BB9"/>
    <w:rsid w:val="00704283"/>
    <w:rsid w:val="00704856"/>
    <w:rsid w:val="00705E5A"/>
    <w:rsid w:val="00706004"/>
    <w:rsid w:val="00707955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3E24"/>
    <w:rsid w:val="0072414C"/>
    <w:rsid w:val="007247FC"/>
    <w:rsid w:val="007252F1"/>
    <w:rsid w:val="007253E1"/>
    <w:rsid w:val="0072583D"/>
    <w:rsid w:val="00726153"/>
    <w:rsid w:val="007300FE"/>
    <w:rsid w:val="007304D1"/>
    <w:rsid w:val="00732689"/>
    <w:rsid w:val="00732EB9"/>
    <w:rsid w:val="007333D2"/>
    <w:rsid w:val="007336A9"/>
    <w:rsid w:val="007338EF"/>
    <w:rsid w:val="00733FDA"/>
    <w:rsid w:val="00735711"/>
    <w:rsid w:val="0073635E"/>
    <w:rsid w:val="00737C0A"/>
    <w:rsid w:val="00740635"/>
    <w:rsid w:val="0074066A"/>
    <w:rsid w:val="00743E00"/>
    <w:rsid w:val="007440A6"/>
    <w:rsid w:val="00744916"/>
    <w:rsid w:val="0074494D"/>
    <w:rsid w:val="00746273"/>
    <w:rsid w:val="007466A2"/>
    <w:rsid w:val="007475BB"/>
    <w:rsid w:val="0074794A"/>
    <w:rsid w:val="00747F4A"/>
    <w:rsid w:val="00750944"/>
    <w:rsid w:val="00751C3E"/>
    <w:rsid w:val="00752108"/>
    <w:rsid w:val="00752A39"/>
    <w:rsid w:val="00753104"/>
    <w:rsid w:val="007534EA"/>
    <w:rsid w:val="00754952"/>
    <w:rsid w:val="00754A4E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3CEF"/>
    <w:rsid w:val="00776D32"/>
    <w:rsid w:val="007774A3"/>
    <w:rsid w:val="00780F87"/>
    <w:rsid w:val="007820C8"/>
    <w:rsid w:val="00782D2C"/>
    <w:rsid w:val="007830E6"/>
    <w:rsid w:val="00783240"/>
    <w:rsid w:val="00783CA5"/>
    <w:rsid w:val="00784360"/>
    <w:rsid w:val="00785807"/>
    <w:rsid w:val="00786DBD"/>
    <w:rsid w:val="00787B28"/>
    <w:rsid w:val="00787E57"/>
    <w:rsid w:val="00791CFE"/>
    <w:rsid w:val="0079380B"/>
    <w:rsid w:val="00793A37"/>
    <w:rsid w:val="00793BA6"/>
    <w:rsid w:val="00793F09"/>
    <w:rsid w:val="007950B4"/>
    <w:rsid w:val="00797361"/>
    <w:rsid w:val="007978C9"/>
    <w:rsid w:val="007A035C"/>
    <w:rsid w:val="007A089E"/>
    <w:rsid w:val="007A15DE"/>
    <w:rsid w:val="007A2682"/>
    <w:rsid w:val="007A3733"/>
    <w:rsid w:val="007A3D27"/>
    <w:rsid w:val="007A4AE5"/>
    <w:rsid w:val="007A5849"/>
    <w:rsid w:val="007A5D69"/>
    <w:rsid w:val="007A5D92"/>
    <w:rsid w:val="007A5F5B"/>
    <w:rsid w:val="007B05EB"/>
    <w:rsid w:val="007B139B"/>
    <w:rsid w:val="007B329C"/>
    <w:rsid w:val="007B3ED6"/>
    <w:rsid w:val="007B480C"/>
    <w:rsid w:val="007B5722"/>
    <w:rsid w:val="007B5B82"/>
    <w:rsid w:val="007B63DA"/>
    <w:rsid w:val="007C0A56"/>
    <w:rsid w:val="007C1369"/>
    <w:rsid w:val="007C1C26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0EBC"/>
    <w:rsid w:val="007D34F5"/>
    <w:rsid w:val="007D3804"/>
    <w:rsid w:val="007D61B8"/>
    <w:rsid w:val="007D6351"/>
    <w:rsid w:val="007E0166"/>
    <w:rsid w:val="007E0CBA"/>
    <w:rsid w:val="007E0F14"/>
    <w:rsid w:val="007E2591"/>
    <w:rsid w:val="007E3BD3"/>
    <w:rsid w:val="007E55BE"/>
    <w:rsid w:val="007E5CFE"/>
    <w:rsid w:val="007E71B9"/>
    <w:rsid w:val="007E7265"/>
    <w:rsid w:val="007F092B"/>
    <w:rsid w:val="007F0CFB"/>
    <w:rsid w:val="007F23C4"/>
    <w:rsid w:val="007F3938"/>
    <w:rsid w:val="007F4EAC"/>
    <w:rsid w:val="007F6D9A"/>
    <w:rsid w:val="007F7982"/>
    <w:rsid w:val="007F7C1E"/>
    <w:rsid w:val="0080248D"/>
    <w:rsid w:val="008050B0"/>
    <w:rsid w:val="00805190"/>
    <w:rsid w:val="00806BBA"/>
    <w:rsid w:val="00806FD6"/>
    <w:rsid w:val="00807523"/>
    <w:rsid w:val="008078F2"/>
    <w:rsid w:val="008079B9"/>
    <w:rsid w:val="00807E5E"/>
    <w:rsid w:val="0081016E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9A1"/>
    <w:rsid w:val="00815CE8"/>
    <w:rsid w:val="00815DFB"/>
    <w:rsid w:val="008202CE"/>
    <w:rsid w:val="008211F4"/>
    <w:rsid w:val="00821DEC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3E47"/>
    <w:rsid w:val="00835878"/>
    <w:rsid w:val="008364F8"/>
    <w:rsid w:val="00836BDD"/>
    <w:rsid w:val="0083777A"/>
    <w:rsid w:val="008424F8"/>
    <w:rsid w:val="00842E16"/>
    <w:rsid w:val="008438DB"/>
    <w:rsid w:val="008457D8"/>
    <w:rsid w:val="0084740F"/>
    <w:rsid w:val="00847DD3"/>
    <w:rsid w:val="00850B5F"/>
    <w:rsid w:val="008513A2"/>
    <w:rsid w:val="008517E7"/>
    <w:rsid w:val="008522F6"/>
    <w:rsid w:val="00852836"/>
    <w:rsid w:val="00853EF2"/>
    <w:rsid w:val="0085481F"/>
    <w:rsid w:val="0085553A"/>
    <w:rsid w:val="008561E2"/>
    <w:rsid w:val="00857621"/>
    <w:rsid w:val="00860944"/>
    <w:rsid w:val="00860CBE"/>
    <w:rsid w:val="00860F1B"/>
    <w:rsid w:val="0086131E"/>
    <w:rsid w:val="00862A85"/>
    <w:rsid w:val="008649E7"/>
    <w:rsid w:val="00864EBF"/>
    <w:rsid w:val="00865A56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77608"/>
    <w:rsid w:val="0088122E"/>
    <w:rsid w:val="00881832"/>
    <w:rsid w:val="0088214C"/>
    <w:rsid w:val="008864CC"/>
    <w:rsid w:val="00886D9B"/>
    <w:rsid w:val="00887604"/>
    <w:rsid w:val="00887986"/>
    <w:rsid w:val="00887FBF"/>
    <w:rsid w:val="0089018C"/>
    <w:rsid w:val="008907B8"/>
    <w:rsid w:val="00895B4B"/>
    <w:rsid w:val="008970A1"/>
    <w:rsid w:val="00897F37"/>
    <w:rsid w:val="008A0569"/>
    <w:rsid w:val="008A1CB1"/>
    <w:rsid w:val="008A25EE"/>
    <w:rsid w:val="008A2714"/>
    <w:rsid w:val="008A28B8"/>
    <w:rsid w:val="008A319C"/>
    <w:rsid w:val="008A341C"/>
    <w:rsid w:val="008A36A0"/>
    <w:rsid w:val="008A37B3"/>
    <w:rsid w:val="008A38FA"/>
    <w:rsid w:val="008A3CA5"/>
    <w:rsid w:val="008A4679"/>
    <w:rsid w:val="008A7920"/>
    <w:rsid w:val="008A7932"/>
    <w:rsid w:val="008A7A21"/>
    <w:rsid w:val="008A7AA3"/>
    <w:rsid w:val="008B0572"/>
    <w:rsid w:val="008B05A3"/>
    <w:rsid w:val="008B07FA"/>
    <w:rsid w:val="008B0D3C"/>
    <w:rsid w:val="008B14EB"/>
    <w:rsid w:val="008B42E6"/>
    <w:rsid w:val="008B54DF"/>
    <w:rsid w:val="008B5D53"/>
    <w:rsid w:val="008B657B"/>
    <w:rsid w:val="008B6A66"/>
    <w:rsid w:val="008B79DD"/>
    <w:rsid w:val="008C076D"/>
    <w:rsid w:val="008C161D"/>
    <w:rsid w:val="008C1F50"/>
    <w:rsid w:val="008C2ABD"/>
    <w:rsid w:val="008C47AE"/>
    <w:rsid w:val="008C61D3"/>
    <w:rsid w:val="008C740D"/>
    <w:rsid w:val="008C771C"/>
    <w:rsid w:val="008C77AD"/>
    <w:rsid w:val="008C77C8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A2"/>
    <w:rsid w:val="008E20EA"/>
    <w:rsid w:val="008E2929"/>
    <w:rsid w:val="008E33A2"/>
    <w:rsid w:val="008E5BAA"/>
    <w:rsid w:val="008E7F1A"/>
    <w:rsid w:val="008F0755"/>
    <w:rsid w:val="008F27F8"/>
    <w:rsid w:val="008F33CB"/>
    <w:rsid w:val="008F38BB"/>
    <w:rsid w:val="008F4157"/>
    <w:rsid w:val="008F469F"/>
    <w:rsid w:val="008F4C57"/>
    <w:rsid w:val="008F731B"/>
    <w:rsid w:val="008F7976"/>
    <w:rsid w:val="008F7F14"/>
    <w:rsid w:val="00900B0B"/>
    <w:rsid w:val="0090114F"/>
    <w:rsid w:val="00904430"/>
    <w:rsid w:val="009048D4"/>
    <w:rsid w:val="00904EFC"/>
    <w:rsid w:val="009050C4"/>
    <w:rsid w:val="00905A98"/>
    <w:rsid w:val="009074CA"/>
    <w:rsid w:val="009104F7"/>
    <w:rsid w:val="00911924"/>
    <w:rsid w:val="00911FD5"/>
    <w:rsid w:val="0091271A"/>
    <w:rsid w:val="0091330E"/>
    <w:rsid w:val="00914CC9"/>
    <w:rsid w:val="00915838"/>
    <w:rsid w:val="00916967"/>
    <w:rsid w:val="009202D9"/>
    <w:rsid w:val="00920916"/>
    <w:rsid w:val="009218F5"/>
    <w:rsid w:val="00921F0B"/>
    <w:rsid w:val="00923E98"/>
    <w:rsid w:val="00925EA4"/>
    <w:rsid w:val="00926B66"/>
    <w:rsid w:val="00927174"/>
    <w:rsid w:val="00927756"/>
    <w:rsid w:val="00927B29"/>
    <w:rsid w:val="00930083"/>
    <w:rsid w:val="00931A86"/>
    <w:rsid w:val="00931B65"/>
    <w:rsid w:val="00932C6B"/>
    <w:rsid w:val="0093391C"/>
    <w:rsid w:val="00934277"/>
    <w:rsid w:val="00934566"/>
    <w:rsid w:val="009349A4"/>
    <w:rsid w:val="00934F5B"/>
    <w:rsid w:val="009352AA"/>
    <w:rsid w:val="0093609A"/>
    <w:rsid w:val="009371C6"/>
    <w:rsid w:val="00941F5D"/>
    <w:rsid w:val="00942B87"/>
    <w:rsid w:val="009443E2"/>
    <w:rsid w:val="0094576D"/>
    <w:rsid w:val="0094632E"/>
    <w:rsid w:val="00946C7D"/>
    <w:rsid w:val="00947202"/>
    <w:rsid w:val="009503DA"/>
    <w:rsid w:val="00950A15"/>
    <w:rsid w:val="009511B9"/>
    <w:rsid w:val="00952246"/>
    <w:rsid w:val="00952A28"/>
    <w:rsid w:val="00952AD4"/>
    <w:rsid w:val="00952B75"/>
    <w:rsid w:val="00952CE2"/>
    <w:rsid w:val="00957C1D"/>
    <w:rsid w:val="00957C97"/>
    <w:rsid w:val="009601FC"/>
    <w:rsid w:val="00960292"/>
    <w:rsid w:val="009609ED"/>
    <w:rsid w:val="009614A5"/>
    <w:rsid w:val="00961BC6"/>
    <w:rsid w:val="00962270"/>
    <w:rsid w:val="00962509"/>
    <w:rsid w:val="009625B9"/>
    <w:rsid w:val="00962D43"/>
    <w:rsid w:val="00962E7B"/>
    <w:rsid w:val="00962F1F"/>
    <w:rsid w:val="00963909"/>
    <w:rsid w:val="00963AF3"/>
    <w:rsid w:val="00964A99"/>
    <w:rsid w:val="00965941"/>
    <w:rsid w:val="009659D2"/>
    <w:rsid w:val="0096614D"/>
    <w:rsid w:val="009667BB"/>
    <w:rsid w:val="00966952"/>
    <w:rsid w:val="00967CE3"/>
    <w:rsid w:val="0097082C"/>
    <w:rsid w:val="00970BC8"/>
    <w:rsid w:val="00972274"/>
    <w:rsid w:val="00972E7D"/>
    <w:rsid w:val="009746A8"/>
    <w:rsid w:val="00977FB0"/>
    <w:rsid w:val="00980455"/>
    <w:rsid w:val="009809FD"/>
    <w:rsid w:val="00980A21"/>
    <w:rsid w:val="0098181B"/>
    <w:rsid w:val="009819AE"/>
    <w:rsid w:val="00982100"/>
    <w:rsid w:val="009823FE"/>
    <w:rsid w:val="00982E2D"/>
    <w:rsid w:val="009836C7"/>
    <w:rsid w:val="00983FD1"/>
    <w:rsid w:val="00985A67"/>
    <w:rsid w:val="00985DAB"/>
    <w:rsid w:val="00986090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69F1"/>
    <w:rsid w:val="009972B8"/>
    <w:rsid w:val="009977CA"/>
    <w:rsid w:val="009A2435"/>
    <w:rsid w:val="009A5964"/>
    <w:rsid w:val="009A7D20"/>
    <w:rsid w:val="009B15AA"/>
    <w:rsid w:val="009B2778"/>
    <w:rsid w:val="009B4E26"/>
    <w:rsid w:val="009B7A95"/>
    <w:rsid w:val="009C07E4"/>
    <w:rsid w:val="009C0846"/>
    <w:rsid w:val="009C0D98"/>
    <w:rsid w:val="009C0E96"/>
    <w:rsid w:val="009C0FA9"/>
    <w:rsid w:val="009C35EA"/>
    <w:rsid w:val="009C3CA7"/>
    <w:rsid w:val="009C3E55"/>
    <w:rsid w:val="009C5711"/>
    <w:rsid w:val="009C586B"/>
    <w:rsid w:val="009C6056"/>
    <w:rsid w:val="009C67F4"/>
    <w:rsid w:val="009C693A"/>
    <w:rsid w:val="009C7630"/>
    <w:rsid w:val="009D161A"/>
    <w:rsid w:val="009D1CF7"/>
    <w:rsid w:val="009D3591"/>
    <w:rsid w:val="009D37FD"/>
    <w:rsid w:val="009D3B42"/>
    <w:rsid w:val="009D5D44"/>
    <w:rsid w:val="009D6FD1"/>
    <w:rsid w:val="009D7823"/>
    <w:rsid w:val="009E0026"/>
    <w:rsid w:val="009E1220"/>
    <w:rsid w:val="009E132F"/>
    <w:rsid w:val="009E1525"/>
    <w:rsid w:val="009E36EC"/>
    <w:rsid w:val="009E3CC8"/>
    <w:rsid w:val="009E5376"/>
    <w:rsid w:val="009E5508"/>
    <w:rsid w:val="009E779C"/>
    <w:rsid w:val="009E7BEA"/>
    <w:rsid w:val="009F2516"/>
    <w:rsid w:val="009F3B92"/>
    <w:rsid w:val="009F3EFD"/>
    <w:rsid w:val="009F4773"/>
    <w:rsid w:val="009F66CE"/>
    <w:rsid w:val="009F6B73"/>
    <w:rsid w:val="009F7A0F"/>
    <w:rsid w:val="00A00DE5"/>
    <w:rsid w:val="00A01704"/>
    <w:rsid w:val="00A01BA7"/>
    <w:rsid w:val="00A02539"/>
    <w:rsid w:val="00A05559"/>
    <w:rsid w:val="00A05821"/>
    <w:rsid w:val="00A06097"/>
    <w:rsid w:val="00A06774"/>
    <w:rsid w:val="00A068E2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4AA5"/>
    <w:rsid w:val="00A15EE1"/>
    <w:rsid w:val="00A17847"/>
    <w:rsid w:val="00A20F41"/>
    <w:rsid w:val="00A21054"/>
    <w:rsid w:val="00A215D3"/>
    <w:rsid w:val="00A23307"/>
    <w:rsid w:val="00A239E2"/>
    <w:rsid w:val="00A24D3D"/>
    <w:rsid w:val="00A24E06"/>
    <w:rsid w:val="00A31D33"/>
    <w:rsid w:val="00A32867"/>
    <w:rsid w:val="00A32DE1"/>
    <w:rsid w:val="00A33453"/>
    <w:rsid w:val="00A33FCA"/>
    <w:rsid w:val="00A3412B"/>
    <w:rsid w:val="00A34762"/>
    <w:rsid w:val="00A34B6C"/>
    <w:rsid w:val="00A355A2"/>
    <w:rsid w:val="00A3564B"/>
    <w:rsid w:val="00A3709E"/>
    <w:rsid w:val="00A371C7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24F7"/>
    <w:rsid w:val="00A638FF"/>
    <w:rsid w:val="00A63E47"/>
    <w:rsid w:val="00A6485F"/>
    <w:rsid w:val="00A66250"/>
    <w:rsid w:val="00A66279"/>
    <w:rsid w:val="00A6645D"/>
    <w:rsid w:val="00A6673A"/>
    <w:rsid w:val="00A67CEA"/>
    <w:rsid w:val="00A71EA9"/>
    <w:rsid w:val="00A72E86"/>
    <w:rsid w:val="00A72EF1"/>
    <w:rsid w:val="00A7344D"/>
    <w:rsid w:val="00A73D61"/>
    <w:rsid w:val="00A7479B"/>
    <w:rsid w:val="00A74918"/>
    <w:rsid w:val="00A74CCD"/>
    <w:rsid w:val="00A76708"/>
    <w:rsid w:val="00A76ED1"/>
    <w:rsid w:val="00A80B39"/>
    <w:rsid w:val="00A81CC6"/>
    <w:rsid w:val="00A8253C"/>
    <w:rsid w:val="00A82829"/>
    <w:rsid w:val="00A84051"/>
    <w:rsid w:val="00A85959"/>
    <w:rsid w:val="00A860C5"/>
    <w:rsid w:val="00A86227"/>
    <w:rsid w:val="00A908CB"/>
    <w:rsid w:val="00A9316E"/>
    <w:rsid w:val="00A93EED"/>
    <w:rsid w:val="00A9420A"/>
    <w:rsid w:val="00A94BAF"/>
    <w:rsid w:val="00A954A1"/>
    <w:rsid w:val="00A96987"/>
    <w:rsid w:val="00A96E7E"/>
    <w:rsid w:val="00A97952"/>
    <w:rsid w:val="00A97E49"/>
    <w:rsid w:val="00AA15C7"/>
    <w:rsid w:val="00AA164F"/>
    <w:rsid w:val="00AA1EEA"/>
    <w:rsid w:val="00AA248E"/>
    <w:rsid w:val="00AA29F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2CF"/>
    <w:rsid w:val="00AB033D"/>
    <w:rsid w:val="00AB0771"/>
    <w:rsid w:val="00AB1CE4"/>
    <w:rsid w:val="00AB42BB"/>
    <w:rsid w:val="00AB64B3"/>
    <w:rsid w:val="00AC0EAB"/>
    <w:rsid w:val="00AC2F52"/>
    <w:rsid w:val="00AC3357"/>
    <w:rsid w:val="00AC46BC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2D7"/>
    <w:rsid w:val="00AD4590"/>
    <w:rsid w:val="00AD49EA"/>
    <w:rsid w:val="00AD4F84"/>
    <w:rsid w:val="00AD5A25"/>
    <w:rsid w:val="00AD5B63"/>
    <w:rsid w:val="00AD64CB"/>
    <w:rsid w:val="00AD7B15"/>
    <w:rsid w:val="00AE011E"/>
    <w:rsid w:val="00AE0215"/>
    <w:rsid w:val="00AE0290"/>
    <w:rsid w:val="00AE0772"/>
    <w:rsid w:val="00AE1937"/>
    <w:rsid w:val="00AE1D92"/>
    <w:rsid w:val="00AE3147"/>
    <w:rsid w:val="00AE3BFC"/>
    <w:rsid w:val="00AE4A14"/>
    <w:rsid w:val="00AE5644"/>
    <w:rsid w:val="00AE6F4F"/>
    <w:rsid w:val="00AE73AE"/>
    <w:rsid w:val="00AF059D"/>
    <w:rsid w:val="00AF10B2"/>
    <w:rsid w:val="00AF1501"/>
    <w:rsid w:val="00AF189E"/>
    <w:rsid w:val="00AF1CA8"/>
    <w:rsid w:val="00AF1DF3"/>
    <w:rsid w:val="00AF5E13"/>
    <w:rsid w:val="00AF7DA2"/>
    <w:rsid w:val="00B00ABC"/>
    <w:rsid w:val="00B01F9A"/>
    <w:rsid w:val="00B01FA1"/>
    <w:rsid w:val="00B02B8A"/>
    <w:rsid w:val="00B04138"/>
    <w:rsid w:val="00B048C5"/>
    <w:rsid w:val="00B05BB2"/>
    <w:rsid w:val="00B067F2"/>
    <w:rsid w:val="00B069F8"/>
    <w:rsid w:val="00B06F55"/>
    <w:rsid w:val="00B07E82"/>
    <w:rsid w:val="00B11953"/>
    <w:rsid w:val="00B125ED"/>
    <w:rsid w:val="00B13FFE"/>
    <w:rsid w:val="00B14530"/>
    <w:rsid w:val="00B1544B"/>
    <w:rsid w:val="00B159B4"/>
    <w:rsid w:val="00B1627C"/>
    <w:rsid w:val="00B17969"/>
    <w:rsid w:val="00B17FE8"/>
    <w:rsid w:val="00B20141"/>
    <w:rsid w:val="00B20DEE"/>
    <w:rsid w:val="00B22BE2"/>
    <w:rsid w:val="00B23DBD"/>
    <w:rsid w:val="00B24646"/>
    <w:rsid w:val="00B25757"/>
    <w:rsid w:val="00B258AD"/>
    <w:rsid w:val="00B25B0C"/>
    <w:rsid w:val="00B26C4B"/>
    <w:rsid w:val="00B270A1"/>
    <w:rsid w:val="00B277A1"/>
    <w:rsid w:val="00B30099"/>
    <w:rsid w:val="00B30188"/>
    <w:rsid w:val="00B31380"/>
    <w:rsid w:val="00B31899"/>
    <w:rsid w:val="00B32B37"/>
    <w:rsid w:val="00B32E7D"/>
    <w:rsid w:val="00B34256"/>
    <w:rsid w:val="00B36B53"/>
    <w:rsid w:val="00B429EB"/>
    <w:rsid w:val="00B43F66"/>
    <w:rsid w:val="00B44651"/>
    <w:rsid w:val="00B44CBA"/>
    <w:rsid w:val="00B450FA"/>
    <w:rsid w:val="00B45201"/>
    <w:rsid w:val="00B45F95"/>
    <w:rsid w:val="00B46303"/>
    <w:rsid w:val="00B5061E"/>
    <w:rsid w:val="00B50B3D"/>
    <w:rsid w:val="00B557FC"/>
    <w:rsid w:val="00B57848"/>
    <w:rsid w:val="00B60083"/>
    <w:rsid w:val="00B60A39"/>
    <w:rsid w:val="00B61426"/>
    <w:rsid w:val="00B632C7"/>
    <w:rsid w:val="00B63591"/>
    <w:rsid w:val="00B63651"/>
    <w:rsid w:val="00B63971"/>
    <w:rsid w:val="00B66494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0BC1"/>
    <w:rsid w:val="00B815BB"/>
    <w:rsid w:val="00B81E78"/>
    <w:rsid w:val="00B82182"/>
    <w:rsid w:val="00B83D44"/>
    <w:rsid w:val="00B83F8A"/>
    <w:rsid w:val="00B8405E"/>
    <w:rsid w:val="00B845A2"/>
    <w:rsid w:val="00B85E51"/>
    <w:rsid w:val="00B87126"/>
    <w:rsid w:val="00B91157"/>
    <w:rsid w:val="00B918F8"/>
    <w:rsid w:val="00B91975"/>
    <w:rsid w:val="00B91E46"/>
    <w:rsid w:val="00B9271B"/>
    <w:rsid w:val="00B92F62"/>
    <w:rsid w:val="00B933C7"/>
    <w:rsid w:val="00B93711"/>
    <w:rsid w:val="00B93F1B"/>
    <w:rsid w:val="00B94990"/>
    <w:rsid w:val="00B9566D"/>
    <w:rsid w:val="00B9604D"/>
    <w:rsid w:val="00B96126"/>
    <w:rsid w:val="00BA0198"/>
    <w:rsid w:val="00BA055C"/>
    <w:rsid w:val="00BA0C4C"/>
    <w:rsid w:val="00BA0EF8"/>
    <w:rsid w:val="00BA4294"/>
    <w:rsid w:val="00BA4F39"/>
    <w:rsid w:val="00BA5454"/>
    <w:rsid w:val="00BA551D"/>
    <w:rsid w:val="00BA597E"/>
    <w:rsid w:val="00BA67BE"/>
    <w:rsid w:val="00BA74D5"/>
    <w:rsid w:val="00BB0135"/>
    <w:rsid w:val="00BB08D6"/>
    <w:rsid w:val="00BB0D4C"/>
    <w:rsid w:val="00BB160A"/>
    <w:rsid w:val="00BB25D6"/>
    <w:rsid w:val="00BB2C99"/>
    <w:rsid w:val="00BB3471"/>
    <w:rsid w:val="00BB57E0"/>
    <w:rsid w:val="00BC2D52"/>
    <w:rsid w:val="00BC3EDF"/>
    <w:rsid w:val="00BC4197"/>
    <w:rsid w:val="00BC4B2E"/>
    <w:rsid w:val="00BC559B"/>
    <w:rsid w:val="00BC6FFD"/>
    <w:rsid w:val="00BD05BD"/>
    <w:rsid w:val="00BD0807"/>
    <w:rsid w:val="00BD0F04"/>
    <w:rsid w:val="00BD2855"/>
    <w:rsid w:val="00BD2AC1"/>
    <w:rsid w:val="00BD302E"/>
    <w:rsid w:val="00BD3B84"/>
    <w:rsid w:val="00BD3FF5"/>
    <w:rsid w:val="00BD420C"/>
    <w:rsid w:val="00BD4F07"/>
    <w:rsid w:val="00BD5C94"/>
    <w:rsid w:val="00BD5EC9"/>
    <w:rsid w:val="00BD70F8"/>
    <w:rsid w:val="00BE0F62"/>
    <w:rsid w:val="00BE1278"/>
    <w:rsid w:val="00BE1329"/>
    <w:rsid w:val="00BE1A4D"/>
    <w:rsid w:val="00BE2F9C"/>
    <w:rsid w:val="00BE3EF8"/>
    <w:rsid w:val="00BE4E6F"/>
    <w:rsid w:val="00BE68B1"/>
    <w:rsid w:val="00BE7C50"/>
    <w:rsid w:val="00BF036A"/>
    <w:rsid w:val="00BF1BCA"/>
    <w:rsid w:val="00BF2090"/>
    <w:rsid w:val="00BF341F"/>
    <w:rsid w:val="00BF3431"/>
    <w:rsid w:val="00BF397A"/>
    <w:rsid w:val="00BF4132"/>
    <w:rsid w:val="00BF4AD5"/>
    <w:rsid w:val="00BF5B0B"/>
    <w:rsid w:val="00BF5E24"/>
    <w:rsid w:val="00BF7D8E"/>
    <w:rsid w:val="00BF7F29"/>
    <w:rsid w:val="00C00BE2"/>
    <w:rsid w:val="00C018BE"/>
    <w:rsid w:val="00C025A5"/>
    <w:rsid w:val="00C030AE"/>
    <w:rsid w:val="00C03FF7"/>
    <w:rsid w:val="00C0457E"/>
    <w:rsid w:val="00C04ECA"/>
    <w:rsid w:val="00C05B9D"/>
    <w:rsid w:val="00C06334"/>
    <w:rsid w:val="00C07CCC"/>
    <w:rsid w:val="00C100B2"/>
    <w:rsid w:val="00C1035C"/>
    <w:rsid w:val="00C1041C"/>
    <w:rsid w:val="00C1103B"/>
    <w:rsid w:val="00C11E1D"/>
    <w:rsid w:val="00C12DDA"/>
    <w:rsid w:val="00C12F0B"/>
    <w:rsid w:val="00C16A12"/>
    <w:rsid w:val="00C20244"/>
    <w:rsid w:val="00C2248C"/>
    <w:rsid w:val="00C225D7"/>
    <w:rsid w:val="00C22BE1"/>
    <w:rsid w:val="00C22C1A"/>
    <w:rsid w:val="00C24A38"/>
    <w:rsid w:val="00C25333"/>
    <w:rsid w:val="00C25424"/>
    <w:rsid w:val="00C273D6"/>
    <w:rsid w:val="00C27E6D"/>
    <w:rsid w:val="00C30531"/>
    <w:rsid w:val="00C3070F"/>
    <w:rsid w:val="00C30EDA"/>
    <w:rsid w:val="00C31374"/>
    <w:rsid w:val="00C31CA7"/>
    <w:rsid w:val="00C334E7"/>
    <w:rsid w:val="00C348DB"/>
    <w:rsid w:val="00C349CC"/>
    <w:rsid w:val="00C34B74"/>
    <w:rsid w:val="00C34F38"/>
    <w:rsid w:val="00C353DD"/>
    <w:rsid w:val="00C3687F"/>
    <w:rsid w:val="00C37451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58F4"/>
    <w:rsid w:val="00C47CD3"/>
    <w:rsid w:val="00C513CF"/>
    <w:rsid w:val="00C51A58"/>
    <w:rsid w:val="00C51C11"/>
    <w:rsid w:val="00C51F51"/>
    <w:rsid w:val="00C52B4B"/>
    <w:rsid w:val="00C5350A"/>
    <w:rsid w:val="00C540DF"/>
    <w:rsid w:val="00C57D0F"/>
    <w:rsid w:val="00C604E1"/>
    <w:rsid w:val="00C60C4F"/>
    <w:rsid w:val="00C610BA"/>
    <w:rsid w:val="00C618E7"/>
    <w:rsid w:val="00C61C54"/>
    <w:rsid w:val="00C62A9C"/>
    <w:rsid w:val="00C62EEB"/>
    <w:rsid w:val="00C632AD"/>
    <w:rsid w:val="00C6484C"/>
    <w:rsid w:val="00C65068"/>
    <w:rsid w:val="00C65140"/>
    <w:rsid w:val="00C70755"/>
    <w:rsid w:val="00C71BE0"/>
    <w:rsid w:val="00C727F5"/>
    <w:rsid w:val="00C72B32"/>
    <w:rsid w:val="00C75721"/>
    <w:rsid w:val="00C75C47"/>
    <w:rsid w:val="00C767C9"/>
    <w:rsid w:val="00C7713B"/>
    <w:rsid w:val="00C81994"/>
    <w:rsid w:val="00C81BCC"/>
    <w:rsid w:val="00C834B1"/>
    <w:rsid w:val="00C83B18"/>
    <w:rsid w:val="00C85BAA"/>
    <w:rsid w:val="00C9075E"/>
    <w:rsid w:val="00C9159E"/>
    <w:rsid w:val="00C925D0"/>
    <w:rsid w:val="00C9279D"/>
    <w:rsid w:val="00C93799"/>
    <w:rsid w:val="00C9398B"/>
    <w:rsid w:val="00C9434E"/>
    <w:rsid w:val="00C94FD5"/>
    <w:rsid w:val="00C95FAD"/>
    <w:rsid w:val="00C969ED"/>
    <w:rsid w:val="00C96B6A"/>
    <w:rsid w:val="00C9705E"/>
    <w:rsid w:val="00C9716A"/>
    <w:rsid w:val="00CA075A"/>
    <w:rsid w:val="00CA096A"/>
    <w:rsid w:val="00CA2F44"/>
    <w:rsid w:val="00CA4166"/>
    <w:rsid w:val="00CA458B"/>
    <w:rsid w:val="00CA5713"/>
    <w:rsid w:val="00CA5C0D"/>
    <w:rsid w:val="00CA6279"/>
    <w:rsid w:val="00CA7C84"/>
    <w:rsid w:val="00CB1202"/>
    <w:rsid w:val="00CB191B"/>
    <w:rsid w:val="00CB1948"/>
    <w:rsid w:val="00CB30AC"/>
    <w:rsid w:val="00CB344F"/>
    <w:rsid w:val="00CB3489"/>
    <w:rsid w:val="00CB37D8"/>
    <w:rsid w:val="00CB499F"/>
    <w:rsid w:val="00CB5187"/>
    <w:rsid w:val="00CB52D7"/>
    <w:rsid w:val="00CB61E3"/>
    <w:rsid w:val="00CB678D"/>
    <w:rsid w:val="00CB6CC4"/>
    <w:rsid w:val="00CB6EC8"/>
    <w:rsid w:val="00CB7B9E"/>
    <w:rsid w:val="00CC009F"/>
    <w:rsid w:val="00CC0585"/>
    <w:rsid w:val="00CC06E6"/>
    <w:rsid w:val="00CC4AAB"/>
    <w:rsid w:val="00CC6E06"/>
    <w:rsid w:val="00CD0401"/>
    <w:rsid w:val="00CD1D22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1E00"/>
    <w:rsid w:val="00CE224F"/>
    <w:rsid w:val="00CE238A"/>
    <w:rsid w:val="00CE23E6"/>
    <w:rsid w:val="00CE3F00"/>
    <w:rsid w:val="00CE4463"/>
    <w:rsid w:val="00CE5064"/>
    <w:rsid w:val="00CE53C1"/>
    <w:rsid w:val="00CE56B0"/>
    <w:rsid w:val="00CE5B68"/>
    <w:rsid w:val="00CE64A3"/>
    <w:rsid w:val="00CE78C3"/>
    <w:rsid w:val="00CF0F64"/>
    <w:rsid w:val="00CF1208"/>
    <w:rsid w:val="00CF1297"/>
    <w:rsid w:val="00CF3863"/>
    <w:rsid w:val="00CF408E"/>
    <w:rsid w:val="00CF4320"/>
    <w:rsid w:val="00CF49F2"/>
    <w:rsid w:val="00CF67CF"/>
    <w:rsid w:val="00CF701C"/>
    <w:rsid w:val="00CF7075"/>
    <w:rsid w:val="00CF7EAB"/>
    <w:rsid w:val="00D006BF"/>
    <w:rsid w:val="00D0161F"/>
    <w:rsid w:val="00D02707"/>
    <w:rsid w:val="00D02A42"/>
    <w:rsid w:val="00D060B4"/>
    <w:rsid w:val="00D069A0"/>
    <w:rsid w:val="00D07E36"/>
    <w:rsid w:val="00D1000C"/>
    <w:rsid w:val="00D10781"/>
    <w:rsid w:val="00D13BB7"/>
    <w:rsid w:val="00D14755"/>
    <w:rsid w:val="00D151E4"/>
    <w:rsid w:val="00D1521D"/>
    <w:rsid w:val="00D15686"/>
    <w:rsid w:val="00D15B99"/>
    <w:rsid w:val="00D15CD7"/>
    <w:rsid w:val="00D161EF"/>
    <w:rsid w:val="00D17163"/>
    <w:rsid w:val="00D2112D"/>
    <w:rsid w:val="00D211ED"/>
    <w:rsid w:val="00D21555"/>
    <w:rsid w:val="00D24727"/>
    <w:rsid w:val="00D248EA"/>
    <w:rsid w:val="00D250BE"/>
    <w:rsid w:val="00D3393E"/>
    <w:rsid w:val="00D3538E"/>
    <w:rsid w:val="00D3640E"/>
    <w:rsid w:val="00D36B31"/>
    <w:rsid w:val="00D37281"/>
    <w:rsid w:val="00D37355"/>
    <w:rsid w:val="00D379C4"/>
    <w:rsid w:val="00D402AF"/>
    <w:rsid w:val="00D434ED"/>
    <w:rsid w:val="00D43E66"/>
    <w:rsid w:val="00D47852"/>
    <w:rsid w:val="00D5146B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5FA7"/>
    <w:rsid w:val="00D667D6"/>
    <w:rsid w:val="00D66FF9"/>
    <w:rsid w:val="00D67F05"/>
    <w:rsid w:val="00D70AEA"/>
    <w:rsid w:val="00D71ACB"/>
    <w:rsid w:val="00D71D03"/>
    <w:rsid w:val="00D729AF"/>
    <w:rsid w:val="00D73092"/>
    <w:rsid w:val="00D73F3C"/>
    <w:rsid w:val="00D77392"/>
    <w:rsid w:val="00D81BBE"/>
    <w:rsid w:val="00D8308A"/>
    <w:rsid w:val="00D8320D"/>
    <w:rsid w:val="00D83EDD"/>
    <w:rsid w:val="00D84688"/>
    <w:rsid w:val="00D84749"/>
    <w:rsid w:val="00D8525A"/>
    <w:rsid w:val="00D86C78"/>
    <w:rsid w:val="00D86E55"/>
    <w:rsid w:val="00D87689"/>
    <w:rsid w:val="00D9120D"/>
    <w:rsid w:val="00D91EAC"/>
    <w:rsid w:val="00D9233F"/>
    <w:rsid w:val="00D93169"/>
    <w:rsid w:val="00D93225"/>
    <w:rsid w:val="00D95693"/>
    <w:rsid w:val="00D95846"/>
    <w:rsid w:val="00D97666"/>
    <w:rsid w:val="00DA04C7"/>
    <w:rsid w:val="00DA1A9D"/>
    <w:rsid w:val="00DA1B4B"/>
    <w:rsid w:val="00DA30B7"/>
    <w:rsid w:val="00DA371C"/>
    <w:rsid w:val="00DA3723"/>
    <w:rsid w:val="00DA4BEB"/>
    <w:rsid w:val="00DA5BE3"/>
    <w:rsid w:val="00DA6C26"/>
    <w:rsid w:val="00DA6E5A"/>
    <w:rsid w:val="00DB02CE"/>
    <w:rsid w:val="00DB032A"/>
    <w:rsid w:val="00DB0464"/>
    <w:rsid w:val="00DB487C"/>
    <w:rsid w:val="00DB5F4A"/>
    <w:rsid w:val="00DB79E4"/>
    <w:rsid w:val="00DB7E3F"/>
    <w:rsid w:val="00DC1D05"/>
    <w:rsid w:val="00DC2AA4"/>
    <w:rsid w:val="00DC37D5"/>
    <w:rsid w:val="00DC5086"/>
    <w:rsid w:val="00DC7368"/>
    <w:rsid w:val="00DC7684"/>
    <w:rsid w:val="00DC7D41"/>
    <w:rsid w:val="00DD2ADA"/>
    <w:rsid w:val="00DD367B"/>
    <w:rsid w:val="00DD3FAB"/>
    <w:rsid w:val="00DD41BE"/>
    <w:rsid w:val="00DD484B"/>
    <w:rsid w:val="00DD48E9"/>
    <w:rsid w:val="00DD4F6A"/>
    <w:rsid w:val="00DD68E9"/>
    <w:rsid w:val="00DD6ECE"/>
    <w:rsid w:val="00DD7377"/>
    <w:rsid w:val="00DE0028"/>
    <w:rsid w:val="00DE07C3"/>
    <w:rsid w:val="00DE088A"/>
    <w:rsid w:val="00DE0BEC"/>
    <w:rsid w:val="00DE111D"/>
    <w:rsid w:val="00DE1781"/>
    <w:rsid w:val="00DE2752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2923"/>
    <w:rsid w:val="00DF2C4A"/>
    <w:rsid w:val="00DF3B95"/>
    <w:rsid w:val="00DF3E5D"/>
    <w:rsid w:val="00DF465D"/>
    <w:rsid w:val="00DF4D67"/>
    <w:rsid w:val="00DF503E"/>
    <w:rsid w:val="00DF774B"/>
    <w:rsid w:val="00E002E1"/>
    <w:rsid w:val="00E00D52"/>
    <w:rsid w:val="00E0135F"/>
    <w:rsid w:val="00E05676"/>
    <w:rsid w:val="00E05EBB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1766E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5D60"/>
    <w:rsid w:val="00E37141"/>
    <w:rsid w:val="00E3714A"/>
    <w:rsid w:val="00E37BE0"/>
    <w:rsid w:val="00E37CE4"/>
    <w:rsid w:val="00E37E32"/>
    <w:rsid w:val="00E42675"/>
    <w:rsid w:val="00E42F48"/>
    <w:rsid w:val="00E4308B"/>
    <w:rsid w:val="00E43B42"/>
    <w:rsid w:val="00E4467A"/>
    <w:rsid w:val="00E446D1"/>
    <w:rsid w:val="00E4490B"/>
    <w:rsid w:val="00E455FF"/>
    <w:rsid w:val="00E475B9"/>
    <w:rsid w:val="00E50286"/>
    <w:rsid w:val="00E5064D"/>
    <w:rsid w:val="00E5143F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0D33"/>
    <w:rsid w:val="00E61A1E"/>
    <w:rsid w:val="00E62091"/>
    <w:rsid w:val="00E62385"/>
    <w:rsid w:val="00E63BCF"/>
    <w:rsid w:val="00E63CBE"/>
    <w:rsid w:val="00E644E6"/>
    <w:rsid w:val="00E648BD"/>
    <w:rsid w:val="00E65535"/>
    <w:rsid w:val="00E657C3"/>
    <w:rsid w:val="00E67559"/>
    <w:rsid w:val="00E704F8"/>
    <w:rsid w:val="00E713DE"/>
    <w:rsid w:val="00E7149B"/>
    <w:rsid w:val="00E71BCC"/>
    <w:rsid w:val="00E7218C"/>
    <w:rsid w:val="00E72A9A"/>
    <w:rsid w:val="00E73775"/>
    <w:rsid w:val="00E74C91"/>
    <w:rsid w:val="00E75A3D"/>
    <w:rsid w:val="00E75D2C"/>
    <w:rsid w:val="00E7605E"/>
    <w:rsid w:val="00E76281"/>
    <w:rsid w:val="00E806B2"/>
    <w:rsid w:val="00E82EAF"/>
    <w:rsid w:val="00E83C5D"/>
    <w:rsid w:val="00E84EE5"/>
    <w:rsid w:val="00E85446"/>
    <w:rsid w:val="00E8752D"/>
    <w:rsid w:val="00E87999"/>
    <w:rsid w:val="00E91758"/>
    <w:rsid w:val="00E91800"/>
    <w:rsid w:val="00E94011"/>
    <w:rsid w:val="00E94665"/>
    <w:rsid w:val="00E94B54"/>
    <w:rsid w:val="00E96436"/>
    <w:rsid w:val="00E96EFA"/>
    <w:rsid w:val="00E97236"/>
    <w:rsid w:val="00EA04BC"/>
    <w:rsid w:val="00EA0953"/>
    <w:rsid w:val="00EA1B18"/>
    <w:rsid w:val="00EA213C"/>
    <w:rsid w:val="00EA3D54"/>
    <w:rsid w:val="00EA46CB"/>
    <w:rsid w:val="00EA55BB"/>
    <w:rsid w:val="00EA5DA8"/>
    <w:rsid w:val="00EA66B3"/>
    <w:rsid w:val="00EB02FF"/>
    <w:rsid w:val="00EB0D57"/>
    <w:rsid w:val="00EB0D7E"/>
    <w:rsid w:val="00EB171A"/>
    <w:rsid w:val="00EB2641"/>
    <w:rsid w:val="00EB458B"/>
    <w:rsid w:val="00EB4B2C"/>
    <w:rsid w:val="00EB52D9"/>
    <w:rsid w:val="00EB5CCD"/>
    <w:rsid w:val="00EB6542"/>
    <w:rsid w:val="00EB6DE3"/>
    <w:rsid w:val="00EC06E0"/>
    <w:rsid w:val="00EC105F"/>
    <w:rsid w:val="00EC1901"/>
    <w:rsid w:val="00EC1E16"/>
    <w:rsid w:val="00EC3C75"/>
    <w:rsid w:val="00EC5092"/>
    <w:rsid w:val="00EC5261"/>
    <w:rsid w:val="00EC5385"/>
    <w:rsid w:val="00EC63AD"/>
    <w:rsid w:val="00EC72F2"/>
    <w:rsid w:val="00ED0070"/>
    <w:rsid w:val="00ED2A73"/>
    <w:rsid w:val="00ED487C"/>
    <w:rsid w:val="00ED4881"/>
    <w:rsid w:val="00ED7CC5"/>
    <w:rsid w:val="00EE04FA"/>
    <w:rsid w:val="00EE201C"/>
    <w:rsid w:val="00EE2BF5"/>
    <w:rsid w:val="00EE2DFB"/>
    <w:rsid w:val="00EE4203"/>
    <w:rsid w:val="00EE44A6"/>
    <w:rsid w:val="00EE5A96"/>
    <w:rsid w:val="00EE5D1D"/>
    <w:rsid w:val="00EE60D5"/>
    <w:rsid w:val="00EE6450"/>
    <w:rsid w:val="00EE6B3E"/>
    <w:rsid w:val="00EF3CD9"/>
    <w:rsid w:val="00EF5FA7"/>
    <w:rsid w:val="00EF6680"/>
    <w:rsid w:val="00EF6A2A"/>
    <w:rsid w:val="00F011EA"/>
    <w:rsid w:val="00F01C2B"/>
    <w:rsid w:val="00F01D77"/>
    <w:rsid w:val="00F02234"/>
    <w:rsid w:val="00F02A53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31A5"/>
    <w:rsid w:val="00F254A1"/>
    <w:rsid w:val="00F26006"/>
    <w:rsid w:val="00F3121D"/>
    <w:rsid w:val="00F314C7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86B"/>
    <w:rsid w:val="00F423ED"/>
    <w:rsid w:val="00F447CB"/>
    <w:rsid w:val="00F448A2"/>
    <w:rsid w:val="00F44A1B"/>
    <w:rsid w:val="00F45AF9"/>
    <w:rsid w:val="00F50555"/>
    <w:rsid w:val="00F52B52"/>
    <w:rsid w:val="00F565E8"/>
    <w:rsid w:val="00F56F7F"/>
    <w:rsid w:val="00F61BF4"/>
    <w:rsid w:val="00F623B3"/>
    <w:rsid w:val="00F62C5C"/>
    <w:rsid w:val="00F63712"/>
    <w:rsid w:val="00F66B8F"/>
    <w:rsid w:val="00F67640"/>
    <w:rsid w:val="00F6772F"/>
    <w:rsid w:val="00F67F58"/>
    <w:rsid w:val="00F67FF5"/>
    <w:rsid w:val="00F70705"/>
    <w:rsid w:val="00F70906"/>
    <w:rsid w:val="00F70D3F"/>
    <w:rsid w:val="00F7105D"/>
    <w:rsid w:val="00F71812"/>
    <w:rsid w:val="00F71D8C"/>
    <w:rsid w:val="00F71E47"/>
    <w:rsid w:val="00F7278E"/>
    <w:rsid w:val="00F73441"/>
    <w:rsid w:val="00F74600"/>
    <w:rsid w:val="00F74B43"/>
    <w:rsid w:val="00F75CBF"/>
    <w:rsid w:val="00F76132"/>
    <w:rsid w:val="00F778E4"/>
    <w:rsid w:val="00F81B20"/>
    <w:rsid w:val="00F83402"/>
    <w:rsid w:val="00F838F9"/>
    <w:rsid w:val="00F83CD3"/>
    <w:rsid w:val="00F84D16"/>
    <w:rsid w:val="00F8533B"/>
    <w:rsid w:val="00F85ED8"/>
    <w:rsid w:val="00F86644"/>
    <w:rsid w:val="00F87262"/>
    <w:rsid w:val="00F879B6"/>
    <w:rsid w:val="00F90531"/>
    <w:rsid w:val="00F90DB1"/>
    <w:rsid w:val="00F911D4"/>
    <w:rsid w:val="00F91FFF"/>
    <w:rsid w:val="00F9281E"/>
    <w:rsid w:val="00F939BA"/>
    <w:rsid w:val="00F943EA"/>
    <w:rsid w:val="00F95C32"/>
    <w:rsid w:val="00F97240"/>
    <w:rsid w:val="00F9727E"/>
    <w:rsid w:val="00F97425"/>
    <w:rsid w:val="00F9748B"/>
    <w:rsid w:val="00F97B7B"/>
    <w:rsid w:val="00F97D4A"/>
    <w:rsid w:val="00FA0439"/>
    <w:rsid w:val="00FA0F44"/>
    <w:rsid w:val="00FA171E"/>
    <w:rsid w:val="00FA31FC"/>
    <w:rsid w:val="00FA3B07"/>
    <w:rsid w:val="00FA47A7"/>
    <w:rsid w:val="00FA5BDF"/>
    <w:rsid w:val="00FA621E"/>
    <w:rsid w:val="00FA6F9F"/>
    <w:rsid w:val="00FA749F"/>
    <w:rsid w:val="00FA769C"/>
    <w:rsid w:val="00FB0120"/>
    <w:rsid w:val="00FB0BC8"/>
    <w:rsid w:val="00FB16AE"/>
    <w:rsid w:val="00FB251D"/>
    <w:rsid w:val="00FB2DD1"/>
    <w:rsid w:val="00FB46D5"/>
    <w:rsid w:val="00FB4F0B"/>
    <w:rsid w:val="00FB6A16"/>
    <w:rsid w:val="00FB7B5C"/>
    <w:rsid w:val="00FC007E"/>
    <w:rsid w:val="00FC1122"/>
    <w:rsid w:val="00FC1E97"/>
    <w:rsid w:val="00FC20F5"/>
    <w:rsid w:val="00FC28DC"/>
    <w:rsid w:val="00FC3963"/>
    <w:rsid w:val="00FC3AFA"/>
    <w:rsid w:val="00FC59DE"/>
    <w:rsid w:val="00FC646B"/>
    <w:rsid w:val="00FC7952"/>
    <w:rsid w:val="00FD0496"/>
    <w:rsid w:val="00FD1B13"/>
    <w:rsid w:val="00FD23C1"/>
    <w:rsid w:val="00FD28D3"/>
    <w:rsid w:val="00FD33F4"/>
    <w:rsid w:val="00FD35BA"/>
    <w:rsid w:val="00FD48D4"/>
    <w:rsid w:val="00FD70F0"/>
    <w:rsid w:val="00FD7355"/>
    <w:rsid w:val="00FD7CB7"/>
    <w:rsid w:val="00FE0887"/>
    <w:rsid w:val="00FE1695"/>
    <w:rsid w:val="00FE1ABB"/>
    <w:rsid w:val="00FE275E"/>
    <w:rsid w:val="00FE2E28"/>
    <w:rsid w:val="00FE5531"/>
    <w:rsid w:val="00FE698E"/>
    <w:rsid w:val="00FE6990"/>
    <w:rsid w:val="00FE703E"/>
    <w:rsid w:val="00FE7F11"/>
    <w:rsid w:val="00FF2BD5"/>
    <w:rsid w:val="00FF3083"/>
    <w:rsid w:val="00FF3ED9"/>
    <w:rsid w:val="00FF534E"/>
    <w:rsid w:val="00FF6586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  <w15:docId w15:val="{54808160-3AB1-41B9-8383-4CAA14EEE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locked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locked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7ABE8-5131-4AAF-B76F-73A785A6B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710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4751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Колденберг Александр Александрович</cp:lastModifiedBy>
  <cp:revision>76</cp:revision>
  <cp:lastPrinted>2022-09-29T08:23:00Z</cp:lastPrinted>
  <dcterms:created xsi:type="dcterms:W3CDTF">2023-04-28T10:02:00Z</dcterms:created>
  <dcterms:modified xsi:type="dcterms:W3CDTF">2023-11-29T09:16:00Z</dcterms:modified>
</cp:coreProperties>
</file>